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8C35A" w14:textId="77777777" w:rsidR="001671C8" w:rsidRPr="001671C8" w:rsidRDefault="001671C8" w:rsidP="001671C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1671C8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Босна и Херцеговина</w:t>
      </w:r>
    </w:p>
    <w:p w14:paraId="1DAB52C7" w14:textId="77777777" w:rsidR="001671C8" w:rsidRPr="001671C8" w:rsidRDefault="001671C8" w:rsidP="001671C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1671C8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Федерација Босне и Херцеговине</w:t>
      </w:r>
    </w:p>
    <w:p w14:paraId="5093522A" w14:textId="77777777" w:rsidR="001671C8" w:rsidRPr="001671C8" w:rsidRDefault="001671C8" w:rsidP="001671C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1671C8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Влада Федерације Босне и Херцеговине</w:t>
      </w:r>
    </w:p>
    <w:p w14:paraId="23B7AFA8" w14:textId="77777777" w:rsidR="001671C8" w:rsidRDefault="001671C8" w:rsidP="001671C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1671C8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Федерално министарство културе и шпорта/спорта</w:t>
      </w:r>
    </w:p>
    <w:p w14:paraId="4278ABD4" w14:textId="77777777" w:rsidR="001671C8" w:rsidRDefault="001671C8" w:rsidP="001671C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</w:p>
    <w:p w14:paraId="4042D9B4" w14:textId="6A573700" w:rsidR="00CF30C0" w:rsidRPr="001671C8" w:rsidRDefault="00CF30C0" w:rsidP="001671C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ТРАНСФЕР ЗА СПОРТ ОД ЗНАЧАЈА ЗА ФЕДЕРАЦИЈУ БИХ 2026</w:t>
      </w:r>
      <w:r w:rsidR="001671C8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6EEB47D4" w14:textId="77777777" w:rsidR="00CF30C0" w:rsidRPr="000F3C8D" w:rsidRDefault="00CF30C0">
      <w:pPr>
        <w:rPr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ПРОГРАМ </w:t>
      </w:r>
      <w:r w:rsidR="001734A8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1 – </w:t>
      </w: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Финансирање програма и пројеката из области спорта</w:t>
      </w:r>
    </w:p>
    <w:p w14:paraId="6B29B54D" w14:textId="77777777" w:rsidR="00CF30C0" w:rsidRPr="000F3C8D" w:rsidRDefault="00CF30C0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ПРИЈАВНИ ОБРАЗАЦ</w:t>
      </w:r>
    </w:p>
    <w:p w14:paraId="1B43BF12" w14:textId="77777777" w:rsidR="00CF30C0" w:rsidRPr="000F3C8D" w:rsidRDefault="001734A8">
      <w:pPr>
        <w:rPr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1.</w:t>
      </w:r>
      <w:r w:rsidR="00287EDF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4</w:t>
      </w: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. </w:t>
      </w:r>
      <w:r w:rsidR="00CF30C0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Суфинансирање спортских удружења и клубова особа са инвалидитетом</w:t>
      </w:r>
    </w:p>
    <w:p w14:paraId="2872220E" w14:textId="77777777" w:rsidR="00CF30C0" w:rsidRPr="000F3C8D" w:rsidRDefault="00782D0C">
      <w:pPr>
        <w:rPr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1. </w:t>
      </w:r>
      <w:r w:rsidR="00CF30C0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ПОДАЦИ О АПЛИКАНТУ</w:t>
      </w:r>
    </w:p>
    <w:p w14:paraId="68C977FF" w14:textId="77777777" w:rsidR="00CF30C0" w:rsidRPr="000F3C8D" w:rsidRDefault="00CF30C0" w:rsidP="002205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Назив организације/клуба/удружења:</w:t>
      </w:r>
    </w:p>
    <w:p w14:paraId="140D57D8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</w:t>
      </w:r>
    </w:p>
    <w:p w14:paraId="5EEFA3A7" w14:textId="77777777" w:rsidR="00CF30C0" w:rsidRPr="000F3C8D" w:rsidRDefault="00CF30C0" w:rsidP="002205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Адреса сједишта:</w:t>
      </w:r>
    </w:p>
    <w:p w14:paraId="2A6621A0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</w:t>
      </w:r>
    </w:p>
    <w:p w14:paraId="2B24B671" w14:textId="77777777" w:rsidR="00CF30C0" w:rsidRPr="000F3C8D" w:rsidRDefault="00CF30C0" w:rsidP="00220564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sz w:val="24"/>
          <w:szCs w:val="24"/>
          <w:lang w:val="sr-Cyrl-BA"/>
        </w:rPr>
        <w:t>Кантон/жупанија</w:t>
      </w:r>
      <w:r w:rsidRPr="000F3C8D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3A77D32F" w14:textId="77777777" w:rsidR="00CF30C0" w:rsidRPr="000F3C8D" w:rsidRDefault="00CF30C0" w:rsidP="00220564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</w:t>
      </w:r>
    </w:p>
    <w:p w14:paraId="21ED8C84" w14:textId="77777777" w:rsidR="00CF30C0" w:rsidRPr="000F3C8D" w:rsidRDefault="00CF30C0" w:rsidP="002205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ИД број (порезни број):</w:t>
      </w:r>
    </w:p>
    <w:p w14:paraId="313460A5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</w:t>
      </w:r>
    </w:p>
    <w:p w14:paraId="416C78BA" w14:textId="77777777" w:rsidR="00CF30C0" w:rsidRPr="000F3C8D" w:rsidRDefault="00CF30C0" w:rsidP="00220564">
      <w:pPr>
        <w:pStyle w:val="Odlomakpopisa"/>
        <w:numPr>
          <w:ilvl w:val="0"/>
          <w:numId w:val="16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Контакт лице (име и презиме):</w:t>
      </w:r>
    </w:p>
    <w:p w14:paraId="796048CA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Овлаштено лице:</w:t>
      </w:r>
    </w:p>
    <w:p w14:paraId="7DD569AF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</w:t>
      </w:r>
    </w:p>
    <w:p w14:paraId="7F446BF6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Водитељ пројекта:</w:t>
      </w:r>
    </w:p>
    <w:p w14:paraId="7EEEB346" w14:textId="77777777" w:rsidR="00CF30C0" w:rsidRPr="000F3C8D" w:rsidRDefault="00CF30C0" w:rsidP="00220564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 _____________________________________</w:t>
      </w:r>
    </w:p>
    <w:p w14:paraId="26608ED3" w14:textId="77777777" w:rsidR="00CF30C0" w:rsidRPr="000F3C8D" w:rsidRDefault="00CF30C0" w:rsidP="002205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Телефон/мобител:</w:t>
      </w:r>
    </w:p>
    <w:p w14:paraId="6153FB02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</w:t>
      </w:r>
    </w:p>
    <w:p w14:paraId="6DD16B11" w14:textId="77777777" w:rsidR="00CF30C0" w:rsidRPr="000F3C8D" w:rsidRDefault="00CF30C0" w:rsidP="002205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Е-маил адреса:</w:t>
      </w:r>
    </w:p>
    <w:p w14:paraId="1605683C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</w:t>
      </w:r>
    </w:p>
    <w:p w14:paraId="687C7F6A" w14:textId="77777777" w:rsidR="00CF30C0" w:rsidRPr="000F3C8D" w:rsidRDefault="00CF30C0" w:rsidP="002205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Wеб страница (ако постоји):</w:t>
      </w:r>
    </w:p>
    <w:p w14:paraId="0B30F980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</w:t>
      </w:r>
    </w:p>
    <w:p w14:paraId="70E05DDE" w14:textId="77777777" w:rsidR="00CF30C0" w:rsidRPr="000F3C8D" w:rsidRDefault="00CF30C0" w:rsidP="002205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Број трансакционог рачуна:</w:t>
      </w:r>
    </w:p>
    <w:p w14:paraId="6A7DFA98" w14:textId="77777777" w:rsidR="00CF30C0" w:rsidRPr="000F3C8D" w:rsidRDefault="00CF30C0" w:rsidP="0022056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</w:t>
      </w:r>
    </w:p>
    <w:p w14:paraId="7E037740" w14:textId="77777777" w:rsidR="00CF30C0" w:rsidRPr="000F3C8D" w:rsidRDefault="00CF30C0" w:rsidP="00220564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val="sr-Cyrl-BA"/>
        </w:rPr>
      </w:pPr>
    </w:p>
    <w:p w14:paraId="6602D0E0" w14:textId="77777777" w:rsidR="00CF30C0" w:rsidRPr="000F3C8D" w:rsidRDefault="00CF30C0" w:rsidP="002205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Назив банке:</w:t>
      </w:r>
    </w:p>
    <w:p w14:paraId="4FBC17B6" w14:textId="77777777" w:rsidR="00287EDF" w:rsidRPr="000F3C8D" w:rsidRDefault="004B29B8" w:rsidP="00DD4F9A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007DED1D" w14:textId="77777777" w:rsidR="00CF30C0" w:rsidRPr="000F3C8D" w:rsidRDefault="00782D0C">
      <w:pPr>
        <w:rPr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2. </w:t>
      </w:r>
      <w:r w:rsidR="00CF30C0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ПОДАЦИ О ПРОЈЕКТУ</w:t>
      </w:r>
    </w:p>
    <w:p w14:paraId="027318FC" w14:textId="77777777" w:rsidR="00CF30C0" w:rsidRPr="000F3C8D" w:rsidRDefault="00CF30C0" w:rsidP="00D36E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Назив пројекта:</w:t>
      </w:r>
    </w:p>
    <w:p w14:paraId="14922788" w14:textId="77777777" w:rsidR="00CF30C0" w:rsidRPr="000F3C8D" w:rsidRDefault="00CF30C0" w:rsidP="00D36E42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</w:t>
      </w:r>
    </w:p>
    <w:p w14:paraId="460357C9" w14:textId="77777777" w:rsidR="00CF30C0" w:rsidRPr="000F3C8D" w:rsidRDefault="00CF30C0" w:rsidP="00D36E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sz w:val="24"/>
          <w:szCs w:val="24"/>
          <w:lang w:val="sr-Cyrl-BA"/>
        </w:rPr>
        <w:t>Категорија пријаве (означити X):   програмска дјелатност  □  такмичење□    награда</w:t>
      </w:r>
      <w:r w:rsidRPr="000F3C8D">
        <w:rPr>
          <w:rFonts w:ascii="Arial" w:eastAsia="Times New Roman" w:hAnsi="Arial" w:cs="Arial"/>
          <w:sz w:val="24"/>
          <w:szCs w:val="24"/>
          <w:lang w:val="sr-Cyrl-BA"/>
        </w:rPr>
        <w:t>□</w:t>
      </w:r>
    </w:p>
    <w:p w14:paraId="094BA086" w14:textId="77777777" w:rsidR="00CF30C0" w:rsidRPr="000F3C8D" w:rsidRDefault="00CF30C0" w:rsidP="00D36E42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val="sr-Cyrl-BA"/>
        </w:rPr>
      </w:pPr>
    </w:p>
    <w:p w14:paraId="3559FABD" w14:textId="77777777" w:rsidR="00CF30C0" w:rsidRPr="000F3C8D" w:rsidRDefault="00CF30C0" w:rsidP="00D36E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Вријеме почетка и завршетка пројекта:</w:t>
      </w:r>
      <w:r w:rsidRPr="000F3C8D">
        <w:rPr>
          <w:rFonts w:ascii="Arial" w:eastAsia="Times New Roman" w:hAnsi="Arial" w:cs="Arial"/>
          <w:sz w:val="24"/>
          <w:szCs w:val="24"/>
          <w:lang w:val="sr-Cyrl-BA"/>
        </w:rPr>
        <w:br/>
      </w:r>
    </w:p>
    <w:p w14:paraId="57F4F821" w14:textId="77777777" w:rsidR="00CF30C0" w:rsidRPr="000F3C8D" w:rsidRDefault="00CF30C0" w:rsidP="00D36E42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Од: ____________ до: ____________</w:t>
      </w:r>
    </w:p>
    <w:p w14:paraId="6BDFF12A" w14:textId="77777777" w:rsidR="00CF30C0" w:rsidRPr="000F3C8D" w:rsidRDefault="00CF30C0" w:rsidP="00D36E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Укупан буџет пројекта (КМ):</w:t>
      </w:r>
    </w:p>
    <w:p w14:paraId="0933B6AC" w14:textId="77777777" w:rsidR="00CF30C0" w:rsidRPr="000F3C8D" w:rsidRDefault="00CF30C0" w:rsidP="00D36E42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1FF392DE" w14:textId="77777777" w:rsidR="00CF30C0" w:rsidRPr="000F3C8D" w:rsidRDefault="00CF30C0" w:rsidP="00D36E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Износ тражен од Федералног министарства културе и спорта (КМ):</w:t>
      </w:r>
    </w:p>
    <w:p w14:paraId="5E5612D5" w14:textId="77777777" w:rsidR="00CF30C0" w:rsidRPr="000F3C8D" w:rsidRDefault="00CF30C0" w:rsidP="00D36E42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271D5A76" w14:textId="77777777" w:rsidR="00CF30C0" w:rsidRPr="000F3C8D" w:rsidRDefault="00CF30C0" w:rsidP="00D36E42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Властита/суфинансирајућа средства (КМ):</w:t>
      </w:r>
    </w:p>
    <w:p w14:paraId="2C24159E" w14:textId="77777777" w:rsidR="00CF30C0" w:rsidRPr="000F3C8D" w:rsidRDefault="00CF30C0" w:rsidP="00D36E42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7F5E2370" w14:textId="77777777" w:rsidR="00CF30C0" w:rsidRPr="000F3C8D" w:rsidRDefault="00CF30C0" w:rsidP="00D36E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Локација реализације пројекта:</w:t>
      </w:r>
    </w:p>
    <w:p w14:paraId="3E14FD39" w14:textId="77777777" w:rsidR="004B29B8" w:rsidRPr="000F3C8D" w:rsidRDefault="0059653D" w:rsidP="00287EDF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54BE039F" w14:textId="4AB483E9" w:rsidR="00CF30C0" w:rsidRPr="000F3C8D" w:rsidRDefault="004B29B8">
      <w:pPr>
        <w:rPr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3. </w:t>
      </w:r>
      <w:r w:rsidR="00CF30C0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ЦИЉЕВИ ПРОЈЕКТА</w:t>
      </w:r>
    </w:p>
    <w:p w14:paraId="0DF30FC7" w14:textId="77777777" w:rsidR="00CF30C0" w:rsidRPr="000F3C8D" w:rsidRDefault="00CF30C0" w:rsidP="005125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Главни циљеви пројекта:</w:t>
      </w:r>
    </w:p>
    <w:p w14:paraId="40B0F313" w14:textId="77777777" w:rsidR="00CF30C0" w:rsidRPr="000F3C8D" w:rsidRDefault="00CF30C0" w:rsidP="005125E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5F69F911" w14:textId="77777777" w:rsidR="00CF30C0" w:rsidRPr="000F3C8D" w:rsidRDefault="00CF30C0" w:rsidP="005125E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7F84E0DB" w14:textId="77777777" w:rsidR="00CF30C0" w:rsidRPr="000F3C8D" w:rsidRDefault="00CF30C0" w:rsidP="005125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Допринос развоју спорта у ФБиХ:</w:t>
      </w:r>
    </w:p>
    <w:p w14:paraId="27B3300A" w14:textId="77777777" w:rsidR="00CF30C0" w:rsidRPr="000F3C8D" w:rsidRDefault="00CF30C0" w:rsidP="005125E4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</w:t>
      </w:r>
    </w:p>
    <w:p w14:paraId="2046BA7D" w14:textId="77777777" w:rsidR="00CF30C0" w:rsidRPr="000F3C8D" w:rsidRDefault="00CF30C0" w:rsidP="005125E4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0EE10C0C" w14:textId="266E7F76" w:rsidR="00782D0C" w:rsidRPr="000F3C8D" w:rsidRDefault="00CF30C0" w:rsidP="00CF30C0">
      <w:pPr>
        <w:pStyle w:val="Odlomakpopisa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Усклађивање са Законом о спорту </w:t>
      </w:r>
      <w:r w:rsidR="00CA33C3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BiH</w:t>
      </w:r>
      <w:r w:rsidR="00782D0C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6A97DBC2" w14:textId="32C5459D" w:rsidR="007A2422" w:rsidRPr="000F3C8D" w:rsidRDefault="007A2422" w:rsidP="00CF30C0">
      <w:pPr>
        <w:pStyle w:val="Odlomakpopisa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Kako je projekat usklađen s</w:t>
      </w:r>
      <w:r w:rsidR="004520CB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a Zakonom o sportu BiH - navesti član Zakona (</w:t>
      </w:r>
      <w:r w:rsidR="00682647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dokazati i citirati član</w:t>
      </w:r>
      <w:r w:rsidR="002D7190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iz Zakona)</w:t>
      </w: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</w:t>
      </w:r>
    </w:p>
    <w:p w14:paraId="5ED6928B" w14:textId="77777777" w:rsidR="007A2422" w:rsidRPr="000F3C8D" w:rsidRDefault="007A2422" w:rsidP="007A2422">
      <w:pPr>
        <w:ind w:left="360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lastRenderedPageBreak/>
        <w:t>________________________________________________________________</w:t>
      </w:r>
    </w:p>
    <w:p w14:paraId="68C0BC01" w14:textId="77777777" w:rsidR="0059653D" w:rsidRPr="000F3C8D" w:rsidRDefault="00B822E1" w:rsidP="0059653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  </w:t>
      </w:r>
      <w:r w:rsidR="0059653D"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</w:t>
      </w:r>
    </w:p>
    <w:p w14:paraId="44F96694" w14:textId="77777777" w:rsidR="00287EDF" w:rsidRPr="000F3C8D" w:rsidRDefault="00287EDF" w:rsidP="00DD4F9A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6EB26062" w14:textId="77777777" w:rsidR="00CF30C0" w:rsidRPr="000F3C8D" w:rsidRDefault="00CF30C0" w:rsidP="00F7633B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567" w:hanging="283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Које конкретне циљеве из Закона о шпорту БиХ пројекат адресира и на који начин?</w:t>
      </w:r>
    </w:p>
    <w:p w14:paraId="4C286F96" w14:textId="77777777" w:rsidR="00CF30C0" w:rsidRPr="000F3C8D" w:rsidRDefault="00CF30C0" w:rsidP="00F7633B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 _____________________________________________________________________</w:t>
      </w:r>
    </w:p>
    <w:p w14:paraId="464DA8FB" w14:textId="77777777" w:rsidR="00CF30C0" w:rsidRPr="000F3C8D" w:rsidRDefault="00CF30C0" w:rsidP="00F7633B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567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Навести активности унутар пројекта које директно доприносе постизању наведених стратешких циљева и на који начин доприносе:</w:t>
      </w:r>
    </w:p>
    <w:p w14:paraId="5B2C9309" w14:textId="77777777" w:rsidR="0059653D" w:rsidRPr="000F3C8D" w:rsidRDefault="00B822E1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</w:t>
      </w:r>
      <w:r w:rsidR="0059653D" w:rsidRPr="000F3C8D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</w:t>
      </w:r>
    </w:p>
    <w:p w14:paraId="5811B036" w14:textId="77777777" w:rsidR="004B29B8" w:rsidRPr="000F3C8D" w:rsidRDefault="004B29B8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4061EAD6" w14:textId="77777777" w:rsidR="00CF30C0" w:rsidRPr="000F3C8D" w:rsidRDefault="00782D0C">
      <w:pPr>
        <w:rPr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4. </w:t>
      </w:r>
      <w:r w:rsidR="00CF30C0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ОРГАНИЗАЦИОН СТРУКТУРА И КАПАЦИТЕТИ</w:t>
      </w:r>
    </w:p>
    <w:p w14:paraId="5E46B9CC" w14:textId="77777777" w:rsidR="00CF30C0" w:rsidRPr="000F3C8D" w:rsidRDefault="00CF30C0" w:rsidP="005B2D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Кратки опис организације (оснивање, мисија, основне дјелатности):</w:t>
      </w:r>
    </w:p>
    <w:p w14:paraId="5A52B2DB" w14:textId="77777777" w:rsidR="00CF30C0" w:rsidRPr="000F3C8D" w:rsidRDefault="00CF30C0" w:rsidP="005B2D98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 ______________________________________________________________________</w:t>
      </w:r>
    </w:p>
    <w:p w14:paraId="31A45D0B" w14:textId="77777777" w:rsidR="00CF30C0" w:rsidRPr="000F3C8D" w:rsidRDefault="00CF30C0" w:rsidP="005B2D98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______________________________________________________________________</w:t>
      </w:r>
    </w:p>
    <w:p w14:paraId="09922E8A" w14:textId="77777777" w:rsidR="00CF30C0" w:rsidRPr="000F3C8D" w:rsidRDefault="00CF30C0" w:rsidP="005B2D98">
      <w:pPr>
        <w:pStyle w:val="Odlomakpopisa"/>
        <w:numPr>
          <w:ilvl w:val="0"/>
          <w:numId w:val="11"/>
        </w:numPr>
        <w:rPr>
          <w:rFonts w:ascii="Arial" w:hAnsi="Arial" w:cs="Arial"/>
          <w:b/>
          <w:sz w:val="24"/>
          <w:szCs w:val="24"/>
          <w:lang w:val="sr-Cyrl-BA"/>
        </w:rPr>
      </w:pPr>
      <w:r w:rsidRPr="000F3C8D">
        <w:rPr>
          <w:rFonts w:ascii="Arial" w:hAnsi="Arial" w:cs="Arial"/>
          <w:b/>
          <w:sz w:val="24"/>
          <w:szCs w:val="24"/>
          <w:lang w:val="sr-Cyrl-BA"/>
        </w:rPr>
        <w:t>Навести конкретне резултате претходних издања пројеката (посјећеност, евалуације, медијски одјек):</w:t>
      </w:r>
    </w:p>
    <w:p w14:paraId="481018CF" w14:textId="77777777" w:rsidR="00CF30C0" w:rsidRPr="000F3C8D" w:rsidRDefault="00CF30C0" w:rsidP="005B2D98">
      <w:pPr>
        <w:rPr>
          <w:rFonts w:ascii="Arial" w:hAnsi="Arial" w:cs="Arial"/>
          <w:sz w:val="24"/>
          <w:szCs w:val="24"/>
          <w:lang w:val="sr-Cyrl-BA"/>
        </w:rPr>
      </w:pPr>
      <w:r w:rsidRPr="000F3C8D">
        <w:rPr>
          <w:rFonts w:ascii="Arial" w:hAnsi="Arial" w:cs="Arial"/>
          <w:b/>
          <w:sz w:val="24"/>
          <w:szCs w:val="24"/>
          <w:lang w:val="sr-Cyrl-BA"/>
        </w:rPr>
        <w:t xml:space="preserve">      </w:t>
      </w:r>
      <w:r w:rsidRPr="000F3C8D">
        <w:rPr>
          <w:rFonts w:ascii="Arial" w:hAnsi="Arial" w:cs="Arial"/>
          <w:sz w:val="24"/>
          <w:szCs w:val="24"/>
          <w:lang w:val="sr-Cyrl-BA"/>
        </w:rPr>
        <w:t>_____________________________________________________________________</w:t>
      </w:r>
    </w:p>
    <w:p w14:paraId="2C948B47" w14:textId="77777777" w:rsidR="00CF30C0" w:rsidRPr="000F3C8D" w:rsidRDefault="00CF30C0" w:rsidP="005B2D98">
      <w:pPr>
        <w:rPr>
          <w:rFonts w:ascii="Arial" w:hAnsi="Arial" w:cs="Arial"/>
          <w:sz w:val="24"/>
          <w:szCs w:val="24"/>
          <w:lang w:val="sr-Cyrl-BA"/>
        </w:rPr>
      </w:pPr>
      <w:r w:rsidRPr="000F3C8D">
        <w:rPr>
          <w:rFonts w:ascii="Arial" w:hAnsi="Arial" w:cs="Arial"/>
          <w:sz w:val="24"/>
          <w:szCs w:val="24"/>
          <w:lang w:val="sr-Cyrl-BA"/>
        </w:rPr>
        <w:t xml:space="preserve">     _____________________________________________________________________</w:t>
      </w:r>
    </w:p>
    <w:p w14:paraId="59AFE09C" w14:textId="77777777" w:rsidR="00CF30C0" w:rsidRPr="000F3C8D" w:rsidRDefault="00CF30C0" w:rsidP="005B2D98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Организациона структура и тим који ће проводити пројекат (навести имена и презимена и конкретна задужења):</w:t>
      </w:r>
    </w:p>
    <w:p w14:paraId="4B4894E4" w14:textId="77777777" w:rsidR="00CF30C0" w:rsidRPr="000F3C8D" w:rsidRDefault="00CF30C0" w:rsidP="005B2D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 ______________________________________________________________________</w:t>
      </w:r>
    </w:p>
    <w:p w14:paraId="3A84CEF6" w14:textId="77777777" w:rsidR="00CF30C0" w:rsidRPr="000F3C8D" w:rsidRDefault="00CF30C0" w:rsidP="005B2D98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 ______________________________________________________________________</w:t>
      </w:r>
    </w:p>
    <w:p w14:paraId="14048EEF" w14:textId="77777777" w:rsidR="00CF30C0" w:rsidRPr="000F3C8D" w:rsidRDefault="00CF30C0" w:rsidP="005B2D98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sz w:val="24"/>
          <w:szCs w:val="24"/>
          <w:lang w:val="sr-Cyrl-BA"/>
        </w:rPr>
        <w:t>Прикажите план видљивости и одрживости резултата пројекта</w:t>
      </w:r>
      <w:r w:rsidRPr="000F3C8D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0DEC18F4" w14:textId="77777777" w:rsidR="00CF30C0" w:rsidRPr="000F3C8D" w:rsidRDefault="00CF30C0" w:rsidP="005B2D98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 ______________________________________________________________________</w:t>
      </w:r>
    </w:p>
    <w:p w14:paraId="35860FF9" w14:textId="77777777" w:rsidR="00CF30C0" w:rsidRPr="000F3C8D" w:rsidRDefault="00CF30C0" w:rsidP="005B2D98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    ______________________________________________________________________</w:t>
      </w:r>
    </w:p>
    <w:p w14:paraId="731F9A4C" w14:textId="77777777" w:rsidR="00CF30C0" w:rsidRPr="000F3C8D" w:rsidRDefault="00CF30C0" w:rsidP="005B2D98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На који начин је у оквиру пројекта обезбијеђена родна равноправност међу учесницима и организационим тимом?</w:t>
      </w:r>
    </w:p>
    <w:p w14:paraId="2BFBBBC1" w14:textId="77777777" w:rsidR="0059653D" w:rsidRPr="000F3C8D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  </w:t>
      </w:r>
      <w:r w:rsidR="0059653D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</w:t>
      </w:r>
      <w:r w:rsidR="00790696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</w:t>
      </w:r>
    </w:p>
    <w:p w14:paraId="735E96AE" w14:textId="77777777" w:rsidR="0059653D" w:rsidRPr="000F3C8D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 </w:t>
      </w:r>
      <w:r w:rsidR="0059653D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</w:t>
      </w:r>
      <w:r w:rsidR="002F5EBD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</w:t>
      </w:r>
      <w:r w:rsidR="00790696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</w:t>
      </w:r>
    </w:p>
    <w:p w14:paraId="370F10B2" w14:textId="77777777" w:rsidR="00CF30C0" w:rsidRPr="000F3C8D" w:rsidRDefault="00CF30C0" w:rsidP="000906C2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Дефинишите циљану публику и очекивани друштвени утицај пројекта:</w:t>
      </w:r>
    </w:p>
    <w:p w14:paraId="15B5A8C7" w14:textId="77777777" w:rsidR="00790696" w:rsidRPr="000F3C8D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 </w:t>
      </w:r>
      <w:r w:rsidR="002F5EBD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</w:t>
      </w:r>
      <w:r w:rsidR="00790696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</w:t>
      </w:r>
    </w:p>
    <w:p w14:paraId="75189230" w14:textId="77777777" w:rsidR="002F5EBD" w:rsidRPr="000F3C8D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lastRenderedPageBreak/>
        <w:t xml:space="preserve">   </w:t>
      </w:r>
      <w:r w:rsidR="002F5EBD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</w:t>
      </w:r>
      <w:r w:rsidR="004B29B8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</w:t>
      </w:r>
      <w:r w:rsidR="00790696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</w:t>
      </w:r>
      <w:r w:rsidR="004B29B8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</w:t>
      </w:r>
      <w:r w:rsidR="00790696"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</w:t>
      </w:r>
    </w:p>
    <w:p w14:paraId="4AAD289C" w14:textId="77777777" w:rsidR="004B29B8" w:rsidRPr="000F3C8D" w:rsidRDefault="004B29B8" w:rsidP="002F5EBD">
      <w:pPr>
        <w:spacing w:beforeAutospacing="1" w:after="0" w:afterAutospacing="1" w:line="240" w:lineRule="auto"/>
        <w:ind w:left="426"/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2320792A" w14:textId="77777777" w:rsidR="00CF30C0" w:rsidRPr="000F3C8D" w:rsidRDefault="002F5EBD">
      <w:pPr>
        <w:rPr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5. </w:t>
      </w:r>
      <w:r w:rsidR="00CF30C0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СТРУЧНИ САДРЖАЈИ ПРОЈЕКТА</w:t>
      </w:r>
    </w:p>
    <w:p w14:paraId="66EEB7F1" w14:textId="77777777" w:rsidR="00CF30C0" w:rsidRPr="000F3C8D" w:rsidRDefault="00CF30C0" w:rsidP="00A10CEB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425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Навести спортске садржаје пројекта и активности које се планирају провести (такмичења, турнири, спортске школе,  итд.):</w:t>
      </w:r>
    </w:p>
    <w:p w14:paraId="6F137A41" w14:textId="77777777" w:rsidR="00CF30C0" w:rsidRPr="000F3C8D" w:rsidRDefault="00CF30C0" w:rsidP="00A10CEB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  </w:t>
      </w: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</w:t>
      </w:r>
    </w:p>
    <w:p w14:paraId="59460A6B" w14:textId="77777777" w:rsidR="00CF30C0" w:rsidRPr="000F3C8D" w:rsidRDefault="00CF30C0" w:rsidP="00A10CEB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  _____________________________________________________________________</w:t>
      </w:r>
    </w:p>
    <w:p w14:paraId="6F0A9FFB" w14:textId="77777777" w:rsidR="00CF30C0" w:rsidRPr="000F3C8D" w:rsidRDefault="00CF30C0" w:rsidP="00A10CEB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Наведите и опишите иновативне и аутентичне елементе пројекта</w:t>
      </w: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:</w:t>
      </w:r>
    </w:p>
    <w:p w14:paraId="05A85CB8" w14:textId="77777777" w:rsidR="00CF30C0" w:rsidRPr="000F3C8D" w:rsidRDefault="00CF30C0" w:rsidP="00A10CEB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 ______________________________________________________________________</w:t>
      </w:r>
    </w:p>
    <w:p w14:paraId="26F9AE20" w14:textId="77777777" w:rsidR="00CF30C0" w:rsidRPr="000F3C8D" w:rsidRDefault="00CF30C0" w:rsidP="00A10CEB">
      <w:pPr>
        <w:pStyle w:val="Odlomakpopisa"/>
        <w:numPr>
          <w:ilvl w:val="1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Навести на који начин пројект осигурава инклузивност и доступност свим циљаним групама:</w:t>
      </w:r>
    </w:p>
    <w:p w14:paraId="5399CCB4" w14:textId="77777777" w:rsidR="00CF30C0" w:rsidRPr="000F3C8D" w:rsidRDefault="00CF30C0" w:rsidP="00A10CEB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________________________________________________________________________</w:t>
      </w:r>
    </w:p>
    <w:p w14:paraId="4E4EEF61" w14:textId="77777777" w:rsidR="00CF30C0" w:rsidRPr="000F3C8D" w:rsidRDefault="00CF30C0" w:rsidP="00A10CEB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45423BD9" w14:textId="77777777" w:rsidR="00CF30C0" w:rsidRPr="000F3C8D" w:rsidRDefault="00CF30C0" w:rsidP="00A10CEB">
      <w:pPr>
        <w:pStyle w:val="Odlomakpopisa"/>
        <w:numPr>
          <w:ilvl w:val="0"/>
          <w:numId w:val="9"/>
        </w:numPr>
        <w:ind w:left="567" w:hanging="141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Дефинишите циљну публику и очекивани друштвени утицај пројекта (млади, особе са инвалидитетом - утицај):</w:t>
      </w:r>
    </w:p>
    <w:p w14:paraId="18FEC4FB" w14:textId="77777777" w:rsidR="00CF30C0" w:rsidRPr="000F3C8D" w:rsidRDefault="00CF30C0" w:rsidP="00A10CEB">
      <w:pPr>
        <w:spacing w:beforeAutospacing="1" w:after="0" w:afterAutospacing="1" w:line="240" w:lineRule="auto"/>
        <w:ind w:left="426" w:hanging="284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_______________________________________________________________________</w:t>
      </w:r>
    </w:p>
    <w:p w14:paraId="00D7A02A" w14:textId="77777777" w:rsidR="00CF30C0" w:rsidRPr="000F3C8D" w:rsidRDefault="00CF30C0" w:rsidP="00A10CEB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 _______________________________________________________________________</w:t>
      </w:r>
    </w:p>
    <w:p w14:paraId="6B28099A" w14:textId="77777777" w:rsidR="00CF30C0" w:rsidRPr="000F3C8D" w:rsidRDefault="00CF30C0" w:rsidP="00A10CEB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425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Детаљан опис пројекта који повезује све наведене елементе у цјелину (не више од једне странице):</w:t>
      </w:r>
    </w:p>
    <w:p w14:paraId="4AFF51F9" w14:textId="77777777" w:rsidR="00B23B2D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___________________________________________________________________________</w:t>
      </w:r>
    </w:p>
    <w:p w14:paraId="3FF8A7E5" w14:textId="77777777" w:rsidR="00287EDF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___________________________________________________________________________</w:t>
      </w:r>
    </w:p>
    <w:p w14:paraId="414DC3AC" w14:textId="77777777" w:rsidR="00287EDF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___________________________________________________________________________</w:t>
      </w:r>
    </w:p>
    <w:p w14:paraId="5F588243" w14:textId="77777777" w:rsidR="00287EDF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___________________________________________________________________________</w:t>
      </w:r>
    </w:p>
    <w:p w14:paraId="618A29F1" w14:textId="77777777" w:rsidR="00287EDF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___________________________________________________________________________</w:t>
      </w:r>
    </w:p>
    <w:p w14:paraId="0C77E815" w14:textId="77777777" w:rsidR="00287EDF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___________________________________________________________________________</w:t>
      </w:r>
    </w:p>
    <w:p w14:paraId="6F0F25D3" w14:textId="77777777" w:rsidR="00287EDF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___________________________________________________________________________</w:t>
      </w:r>
    </w:p>
    <w:p w14:paraId="332AF256" w14:textId="77777777" w:rsidR="00287EDF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___________________________________________________________________________</w:t>
      </w:r>
    </w:p>
    <w:p w14:paraId="119F8943" w14:textId="77777777" w:rsidR="00287EDF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___________________________________________________________________________</w:t>
      </w:r>
    </w:p>
    <w:p w14:paraId="306195C6" w14:textId="77777777" w:rsidR="00287EDF" w:rsidRPr="000F3C8D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ABB9CE1" w14:textId="77777777" w:rsidR="009522C8" w:rsidRPr="000F3C8D" w:rsidRDefault="009522C8" w:rsidP="00782D0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7A7E364E" w14:textId="4FFD3212" w:rsidR="009522C8" w:rsidRPr="000F3C8D" w:rsidRDefault="009522C8" w:rsidP="00CF30C0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6. </w:t>
      </w:r>
      <w:r w:rsidR="00CF30C0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ДОКУМЕНТАЦИЈА КОЈА СЕ ПРИЛАЖЕ </w:t>
      </w: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(</w:t>
      </w:r>
      <w:r w:rsidR="00CF30C0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означите приложено</w:t>
      </w: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)</w:t>
      </w:r>
    </w:p>
    <w:p w14:paraId="0869EDB1" w14:textId="404FB64D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Обавезна документација</w:t>
      </w:r>
    </w:p>
    <w:p w14:paraId="32D73174" w14:textId="15E835F0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1. Пријавни образац, електронски попуњен, потписан и овјерен печатом правног лица, доступан на њеб страници Министарства (оригинал);</w:t>
      </w:r>
    </w:p>
    <w:p w14:paraId="04910F6D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2. Увјерење о порезној регистрацији - идентификациони број (оригинал или овјерена копија);</w:t>
      </w:r>
    </w:p>
    <w:p w14:paraId="4C098BBC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3. Рјешење о разврставању - Класификација ђелатности (копија);</w:t>
      </w:r>
    </w:p>
    <w:p w14:paraId="25427B8C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4. Увјерење Порезне управе о измиреним порезним обавезама апликанта, не старије од шест мјесеци до дана објаве јавног позива (оригинал или овјерена копија);</w:t>
      </w:r>
    </w:p>
    <w:p w14:paraId="028A71F2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5. Актуелни извод из Регистра, не старији од шест мјесеци до дана објаве јавног позива (оригинал или копија овјерена у општини или у нотарском уреду);</w:t>
      </w:r>
    </w:p>
    <w:p w14:paraId="1441FA5A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6. Рјешење о упису у Регистар у којем су наведени циљеви и задаци удружења усмјерени искључиво на особе са инвалидитетом (Не рјешење о упису промјена у Регистар у којем нису наведени циљеви и задаци удружења) - преслик овјерен у општини или у нотарском уреду;</w:t>
      </w:r>
    </w:p>
    <w:p w14:paraId="422E1355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7. Потврда банке не старија до три мјесеца до дана објаве јавног позива (оригинал или овјерена копија) у којој је наведено:</w:t>
      </w:r>
    </w:p>
    <w:p w14:paraId="7CA87D0A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а) да рачун није блокиран,</w:t>
      </w:r>
    </w:p>
    <w:p w14:paraId="66D1EEAD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б) број трансакционог рачуна,</w:t>
      </w:r>
    </w:p>
    <w:p w14:paraId="1EBE6167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ц) ИД број корисника;</w:t>
      </w:r>
    </w:p>
    <w:p w14:paraId="08AB7E3E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8. Биланс стања и биланс успјеха или рачун прихода и расхода за 2025. годину, са видљивим печатом Финансијско информатичке агенције (ФИА). Субјекти регистровани у 2026. години који нису предали биланс стања и биланс успјеха могу предати потврду са печатом ФИА да није било промјена на рачуну (оригинал или овјерена копија);</w:t>
      </w:r>
    </w:p>
    <w:p w14:paraId="3616D17D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9. Извјештај о резултатима и активностима из претходних година са наведеним бројем активних клубова (оригинал);</w:t>
      </w:r>
    </w:p>
    <w:p w14:paraId="246F6E65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10.Извјештаји о постигнућима спортиста у оквиру претходног периода од 3 године (оригинал или овјерена копија);</w:t>
      </w:r>
    </w:p>
    <w:p w14:paraId="61EAE531" w14:textId="77777777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11.Доказ о ообезбијеђеним средствима (уговори, спонзорства, донације, суфинансирање из других извора, изјава, извод из банке) (оригинал или овјерена копија);</w:t>
      </w:r>
    </w:p>
    <w:p w14:paraId="6C411E14" w14:textId="72893260" w:rsidR="00A80CF1" w:rsidRPr="000F3C8D" w:rsidRDefault="00A80CF1" w:rsidP="00A80CF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12. Доказ о учествовању на такмичењима - документација која потврђује учешће       спортиста/особа са инвалидитетом на државним или међународним такмичењима (позивна    писма, потврде) (оригинал или овјерена копија)</w:t>
      </w:r>
    </w:p>
    <w:p w14:paraId="70E4804C" w14:textId="69663C43" w:rsidR="00A80CF1" w:rsidRPr="000F3C8D" w:rsidRDefault="00A80CF1" w:rsidP="009522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sz w:val="24"/>
          <w:szCs w:val="24"/>
          <w:lang w:val="sr-Cyrl-BA"/>
        </w:rPr>
        <w:t>Додатна документација</w:t>
      </w:r>
    </w:p>
    <w:p w14:paraId="1222C0D1" w14:textId="77777777" w:rsidR="00A80CF1" w:rsidRPr="000F3C8D" w:rsidRDefault="00A80CF1" w:rsidP="009522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287942D1" w14:textId="77777777" w:rsidR="00A80CF1" w:rsidRPr="000F3C8D" w:rsidRDefault="00A80CF1" w:rsidP="00A80CF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За тачку 1.4. Суфинансирање спортских удружења и клубова особа са инвалидитетом </w:t>
      </w:r>
    </w:p>
    <w:p w14:paraId="4F050D90" w14:textId="77777777" w:rsidR="00A80CF1" w:rsidRPr="000F3C8D" w:rsidRDefault="00A80CF1" w:rsidP="001671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lastRenderedPageBreak/>
        <w:t>1.Препорука Параолимпијског комитета Босне и Херцеговине или струковног савеза о значају пројекта/програма (оригинал или овјерена копија);</w:t>
      </w:r>
    </w:p>
    <w:p w14:paraId="0FE62BA7" w14:textId="77777777" w:rsidR="00A80CF1" w:rsidRPr="000F3C8D" w:rsidRDefault="00A80CF1" w:rsidP="001671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2.Извјештај о претходним пројектима или конкурсима који укључују особе са инвалидитетом (копија);</w:t>
      </w:r>
    </w:p>
    <w:p w14:paraId="0C254D15" w14:textId="77777777" w:rsidR="00A80CF1" w:rsidRPr="000F3C8D" w:rsidRDefault="00A80CF1" w:rsidP="001671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3.Препоруке или програми који промичу равноправност полова у спорту особа са инвалидитетом (оригинал);</w:t>
      </w:r>
    </w:p>
    <w:p w14:paraId="02FC0B03" w14:textId="0E0AE6F0" w:rsidR="00A80CF1" w:rsidRPr="000F3C8D" w:rsidRDefault="00A80CF1" w:rsidP="001671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4.Доказ да је апликант испунио услове за учешће на државном или међународном такмичењу (позивно писмо, календар међународне спортске федерације или потврда Параолимпијског комитета БиХ о испуњењу услова за учешће на државном или међународном такмичењу особа са инвалидитетом), (оригинал или овјерена копија);</w:t>
      </w:r>
    </w:p>
    <w:p w14:paraId="626D5866" w14:textId="77777777" w:rsidR="00A80CF1" w:rsidRPr="000F3C8D" w:rsidRDefault="00A80CF1" w:rsidP="009522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644A22AF" w14:textId="77777777" w:rsidR="00A80CF1" w:rsidRPr="000F3C8D" w:rsidRDefault="009522C8" w:rsidP="00A80CF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sz w:val="24"/>
          <w:szCs w:val="24"/>
          <w:lang w:val="sr-Cyrl-BA"/>
        </w:rPr>
        <w:t>7.</w:t>
      </w:r>
      <w:r w:rsidR="00287EDF" w:rsidRPr="000F3C8D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 </w:t>
      </w:r>
      <w:r w:rsidR="00A80CF1" w:rsidRPr="000F3C8D">
        <w:rPr>
          <w:rFonts w:ascii="Arial" w:eastAsia="Times New Roman" w:hAnsi="Arial" w:cs="Arial"/>
          <w:b/>
          <w:sz w:val="24"/>
          <w:szCs w:val="24"/>
          <w:lang w:val="sr-Cyrl-BA"/>
        </w:rPr>
        <w:t>ПЛАН ПРИХОДА И РАСХОДА</w:t>
      </w:r>
    </w:p>
    <w:p w14:paraId="0B2184A5" w14:textId="77777777" w:rsidR="00A80CF1" w:rsidRPr="000F3C8D" w:rsidRDefault="00A80CF1" w:rsidP="00A80CF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Планирани приходи</w:t>
      </w:r>
    </w:p>
    <w:p w14:paraId="72902158" w14:textId="1FEA6517" w:rsidR="00287EDF" w:rsidRPr="000F3C8D" w:rsidRDefault="00A80CF1" w:rsidP="00A80CF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 xml:space="preserve">У табелу планирани/очекивани </w:t>
      </w:r>
      <w:bookmarkStart w:id="0" w:name="_GoBack"/>
      <w:bookmarkEnd w:id="0"/>
      <w:r w:rsidRPr="000F3C8D">
        <w:rPr>
          <w:rFonts w:ascii="Arial" w:eastAsia="Times New Roman" w:hAnsi="Arial" w:cs="Arial"/>
          <w:sz w:val="24"/>
          <w:szCs w:val="24"/>
          <w:lang w:val="sr-Cyrl-BA"/>
        </w:rPr>
        <w:t>приходи навести приходе према изворима прихода. Навести само оне износе за које сматрате да ће бити обезбијеђени у планираном износу.</w:t>
      </w:r>
    </w:p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04"/>
        <w:gridCol w:w="1560"/>
      </w:tblGrid>
      <w:tr w:rsidR="00287EDF" w:rsidRPr="000F3C8D" w14:paraId="70D18157" w14:textId="77777777" w:rsidTr="008144BF">
        <w:tc>
          <w:tcPr>
            <w:tcW w:w="823" w:type="dxa"/>
            <w:shd w:val="clear" w:color="auto" w:fill="FFFFFF" w:themeFill="background1"/>
            <w:vAlign w:val="center"/>
          </w:tcPr>
          <w:p w14:paraId="1E5C332B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Red.</w:t>
            </w:r>
          </w:p>
          <w:p w14:paraId="5223B862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broj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14:paraId="3F65778B" w14:textId="1F58378B" w:rsidR="00287EDF" w:rsidRPr="000F3C8D" w:rsidRDefault="00A80CF1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ПЛАНИРАНИ / ОЧЕКИВАНИ ПРИХОДИ ЗА ПРОЈЕКАТ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2A7F793" w14:textId="1175F0A3" w:rsidR="00287EDF" w:rsidRPr="000F3C8D" w:rsidRDefault="00A80CF1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И З Н О С</w:t>
            </w:r>
          </w:p>
        </w:tc>
      </w:tr>
      <w:tr w:rsidR="00287EDF" w:rsidRPr="000F3C8D" w14:paraId="2ACA33BD" w14:textId="77777777" w:rsidTr="008144BF">
        <w:tc>
          <w:tcPr>
            <w:tcW w:w="823" w:type="dxa"/>
            <w:shd w:val="clear" w:color="auto" w:fill="FFFFFF" w:themeFill="background1"/>
            <w:vAlign w:val="center"/>
          </w:tcPr>
          <w:p w14:paraId="305BD6A0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14:paraId="4E4580E1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B6E1FE3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3</w:t>
            </w:r>
          </w:p>
        </w:tc>
      </w:tr>
      <w:tr w:rsidR="00A80CF1" w:rsidRPr="000F3C8D" w14:paraId="620ED64C" w14:textId="77777777" w:rsidTr="008144BF">
        <w:tc>
          <w:tcPr>
            <w:tcW w:w="823" w:type="dxa"/>
          </w:tcPr>
          <w:p w14:paraId="2A2F9F32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8504" w:type="dxa"/>
          </w:tcPr>
          <w:p w14:paraId="7FFB0A37" w14:textId="4CF8D0C4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Средства из Буџета БиХ (навести од кога су обезбијеђена средства)</w:t>
            </w:r>
          </w:p>
        </w:tc>
        <w:tc>
          <w:tcPr>
            <w:tcW w:w="1560" w:type="dxa"/>
          </w:tcPr>
          <w:p w14:paraId="5CC3E401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5FEAE75A" w14:textId="77777777" w:rsidTr="008144BF">
        <w:tc>
          <w:tcPr>
            <w:tcW w:w="823" w:type="dxa"/>
          </w:tcPr>
          <w:p w14:paraId="6E401CF0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2CA322A4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0974C65F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210D7E73" w14:textId="77777777" w:rsidTr="008144BF">
        <w:tc>
          <w:tcPr>
            <w:tcW w:w="823" w:type="dxa"/>
          </w:tcPr>
          <w:p w14:paraId="51BA546A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8504" w:type="dxa"/>
          </w:tcPr>
          <w:p w14:paraId="744555D9" w14:textId="0E78E02A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Средства из Буџета Федерације БиХ (навести од кога су обезбијеђена средства)</w:t>
            </w:r>
          </w:p>
        </w:tc>
        <w:tc>
          <w:tcPr>
            <w:tcW w:w="1560" w:type="dxa"/>
          </w:tcPr>
          <w:p w14:paraId="22FB62E4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27FFE4A3" w14:textId="77777777" w:rsidTr="008144BF">
        <w:tc>
          <w:tcPr>
            <w:tcW w:w="823" w:type="dxa"/>
          </w:tcPr>
          <w:p w14:paraId="1DB8CF68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55F98326" w14:textId="7C6756D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Федерално министарство културе и спорта</w:t>
            </w:r>
          </w:p>
        </w:tc>
        <w:tc>
          <w:tcPr>
            <w:tcW w:w="1560" w:type="dxa"/>
          </w:tcPr>
          <w:p w14:paraId="602935C0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27E4D90D" w14:textId="77777777" w:rsidTr="008144BF">
        <w:tc>
          <w:tcPr>
            <w:tcW w:w="823" w:type="dxa"/>
          </w:tcPr>
          <w:p w14:paraId="1EF30B8C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6D0EB487" w14:textId="4F8E07DE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Федерално министарство</w:t>
            </w:r>
          </w:p>
        </w:tc>
        <w:tc>
          <w:tcPr>
            <w:tcW w:w="1560" w:type="dxa"/>
          </w:tcPr>
          <w:p w14:paraId="6830817F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09CF9337" w14:textId="77777777" w:rsidTr="008144BF">
        <w:tc>
          <w:tcPr>
            <w:tcW w:w="823" w:type="dxa"/>
          </w:tcPr>
          <w:p w14:paraId="1167A17D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4FAB031D" w14:textId="5CEC1EA0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Федерално министарство</w:t>
            </w:r>
          </w:p>
        </w:tc>
        <w:tc>
          <w:tcPr>
            <w:tcW w:w="1560" w:type="dxa"/>
          </w:tcPr>
          <w:p w14:paraId="6EA34D0B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528E413D" w14:textId="77777777" w:rsidTr="008144BF">
        <w:tc>
          <w:tcPr>
            <w:tcW w:w="823" w:type="dxa"/>
          </w:tcPr>
          <w:p w14:paraId="7B4F4DF7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2C6EE448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35387932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6F787E94" w14:textId="77777777" w:rsidTr="008144BF">
        <w:tc>
          <w:tcPr>
            <w:tcW w:w="823" w:type="dxa"/>
          </w:tcPr>
          <w:p w14:paraId="3669A557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8504" w:type="dxa"/>
          </w:tcPr>
          <w:p w14:paraId="0DF8CED4" w14:textId="1AC6CF60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Средства из Буџета кантона (навести од кога су обезбијеђена средства)</w:t>
            </w:r>
          </w:p>
        </w:tc>
        <w:tc>
          <w:tcPr>
            <w:tcW w:w="1560" w:type="dxa"/>
          </w:tcPr>
          <w:p w14:paraId="1D2354CA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4C2B658E" w14:textId="77777777" w:rsidTr="008144BF">
        <w:tc>
          <w:tcPr>
            <w:tcW w:w="823" w:type="dxa"/>
          </w:tcPr>
          <w:p w14:paraId="7C9CF29E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2C14852C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2A45A082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327A9332" w14:textId="77777777" w:rsidTr="008144BF">
        <w:tc>
          <w:tcPr>
            <w:tcW w:w="823" w:type="dxa"/>
          </w:tcPr>
          <w:p w14:paraId="37E3D99E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8504" w:type="dxa"/>
          </w:tcPr>
          <w:p w14:paraId="3B2064DB" w14:textId="3A374FCE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Средства из Буџета општине (навести од кога су обезбијеђена средства)</w:t>
            </w:r>
          </w:p>
        </w:tc>
        <w:tc>
          <w:tcPr>
            <w:tcW w:w="1560" w:type="dxa"/>
          </w:tcPr>
          <w:p w14:paraId="64C9F2F5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0EF0EBF8" w14:textId="77777777" w:rsidTr="008144BF">
        <w:tc>
          <w:tcPr>
            <w:tcW w:w="823" w:type="dxa"/>
          </w:tcPr>
          <w:p w14:paraId="236DB81D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433CE6EF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127433B9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4FC00290" w14:textId="77777777" w:rsidTr="008144BF">
        <w:tc>
          <w:tcPr>
            <w:tcW w:w="823" w:type="dxa"/>
          </w:tcPr>
          <w:p w14:paraId="4B993F91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8504" w:type="dxa"/>
          </w:tcPr>
          <w:p w14:paraId="5128798A" w14:textId="6FEB221E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 xml:space="preserve">Средства спонзора/донатора (навести од кога су обезбијеђена средства)  </w:t>
            </w:r>
          </w:p>
        </w:tc>
        <w:tc>
          <w:tcPr>
            <w:tcW w:w="1560" w:type="dxa"/>
          </w:tcPr>
          <w:p w14:paraId="18CB7123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3CA63862" w14:textId="77777777" w:rsidTr="008144BF">
        <w:tc>
          <w:tcPr>
            <w:tcW w:w="823" w:type="dxa"/>
          </w:tcPr>
          <w:p w14:paraId="142F26A8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6FEAB46C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1A1898AF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0B19D684" w14:textId="77777777" w:rsidTr="008144BF">
        <w:tc>
          <w:tcPr>
            <w:tcW w:w="823" w:type="dxa"/>
          </w:tcPr>
          <w:p w14:paraId="4FCDD407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8504" w:type="dxa"/>
          </w:tcPr>
          <w:p w14:paraId="264BF4E0" w14:textId="5B7CB48A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Властита средства (навести само уколико су већ обезбијеђена)</w:t>
            </w:r>
          </w:p>
        </w:tc>
        <w:tc>
          <w:tcPr>
            <w:tcW w:w="1560" w:type="dxa"/>
          </w:tcPr>
          <w:p w14:paraId="4AFDF12B" w14:textId="7777777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287EDF" w:rsidRPr="000F3C8D" w14:paraId="43F28150" w14:textId="77777777" w:rsidTr="008144BF">
        <w:tc>
          <w:tcPr>
            <w:tcW w:w="823" w:type="dxa"/>
          </w:tcPr>
          <w:p w14:paraId="79473BE6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3CD1DE5E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5A4C80B5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287EDF" w:rsidRPr="000F3C8D" w14:paraId="11EC62CD" w14:textId="77777777" w:rsidTr="008144BF">
        <w:tc>
          <w:tcPr>
            <w:tcW w:w="823" w:type="dxa"/>
          </w:tcPr>
          <w:p w14:paraId="4957A092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41B7D7F5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44E4A074" w14:textId="77777777" w:rsidR="00287EDF" w:rsidRPr="000F3C8D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3B59F232" w14:textId="77777777" w:rsidTr="008144BF">
        <w:tc>
          <w:tcPr>
            <w:tcW w:w="823" w:type="dxa"/>
          </w:tcPr>
          <w:p w14:paraId="34971216" w14:textId="0AD002EC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7.</w:t>
            </w:r>
          </w:p>
        </w:tc>
        <w:tc>
          <w:tcPr>
            <w:tcW w:w="8504" w:type="dxa"/>
          </w:tcPr>
          <w:p w14:paraId="229DB800" w14:textId="2B190593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 xml:space="preserve">Остало </w:t>
            </w:r>
          </w:p>
        </w:tc>
        <w:tc>
          <w:tcPr>
            <w:tcW w:w="1560" w:type="dxa"/>
          </w:tcPr>
          <w:p w14:paraId="17A8A1F5" w14:textId="0F015A37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A80CF1" w:rsidRPr="000F3C8D" w14:paraId="21C8A600" w14:textId="77777777" w:rsidTr="008144BF">
        <w:tc>
          <w:tcPr>
            <w:tcW w:w="9327" w:type="dxa"/>
            <w:gridSpan w:val="2"/>
          </w:tcPr>
          <w:p w14:paraId="04AD38DE" w14:textId="2CF3F7EA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0F3C8D">
              <w:rPr>
                <w:rFonts w:ascii="Arial" w:hAnsi="Arial" w:cs="Arial"/>
                <w:b/>
                <w:sz w:val="24"/>
                <w:szCs w:val="24"/>
                <w:lang w:val="sr-Cyrl-BA"/>
              </w:rPr>
              <w:t>УКУПНО</w:t>
            </w: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1560" w:type="dxa"/>
          </w:tcPr>
          <w:p w14:paraId="046B41D1" w14:textId="267A9A9C" w:rsidR="00A80CF1" w:rsidRPr="000F3C8D" w:rsidRDefault="00A80CF1" w:rsidP="00A80CF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</w:p>
        </w:tc>
      </w:tr>
    </w:tbl>
    <w:p w14:paraId="299514E2" w14:textId="31DAAC39" w:rsidR="00287EDF" w:rsidRPr="000F3C8D" w:rsidRDefault="00A80CF1" w:rsidP="00A80CF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sz w:val="24"/>
          <w:szCs w:val="24"/>
          <w:lang w:val="sr-Cyrl-BA"/>
        </w:rPr>
        <w:t>*Уз сваки навод очекиваних/обезбијеђених средстава доставити: потврду, споразум, уговор или други писани (потписан и овјерен) акт који доказује наведено и приложити у додатној документацији. Овај доказ ће се пратити до краја пројекта, а апликант је дужан правдати наведена средства.</w:t>
      </w:r>
    </w:p>
    <w:p w14:paraId="574EF57F" w14:textId="409822EB" w:rsidR="00287EDF" w:rsidRPr="000F3C8D" w:rsidRDefault="00287EDF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  <w:sectPr w:rsidR="00287EDF" w:rsidRPr="000F3C8D" w:rsidSect="00287EDF">
          <w:footerReference w:type="default" r:id="rId8"/>
          <w:pgSz w:w="11906" w:h="16838" w:code="9"/>
          <w:pgMar w:top="568" w:right="720" w:bottom="720" w:left="720" w:header="709" w:footer="709" w:gutter="0"/>
          <w:cols w:space="708"/>
          <w:docGrid w:linePitch="360"/>
        </w:sectPr>
      </w:pPr>
    </w:p>
    <w:p w14:paraId="4F749ED8" w14:textId="77777777" w:rsidR="00A80CF1" w:rsidRPr="000F3C8D" w:rsidRDefault="00A80CF1" w:rsidP="00A80CF1">
      <w:pPr>
        <w:spacing w:after="0" w:line="240" w:lineRule="auto"/>
        <w:rPr>
          <w:rFonts w:ascii="Arial" w:eastAsia="Times New Roman" w:hAnsi="Arial" w:cs="Arial"/>
          <w:b/>
          <w:lang w:val="sr-Cyrl-BA" w:eastAsia="hr-HR"/>
        </w:rPr>
      </w:pPr>
      <w:r w:rsidRPr="000F3C8D">
        <w:rPr>
          <w:rFonts w:ascii="Arial" w:eastAsia="Times New Roman" w:hAnsi="Arial" w:cs="Arial"/>
          <w:b/>
          <w:lang w:val="sr-Cyrl-BA" w:eastAsia="hr-HR"/>
        </w:rPr>
        <w:lastRenderedPageBreak/>
        <w:t>Планирани расходи</w:t>
      </w:r>
    </w:p>
    <w:p w14:paraId="47FEA3C7" w14:textId="77777777" w:rsidR="00A80CF1" w:rsidRPr="000F3C8D" w:rsidRDefault="00A80CF1" w:rsidP="00A80CF1">
      <w:pPr>
        <w:spacing w:after="0" w:line="240" w:lineRule="auto"/>
        <w:rPr>
          <w:rFonts w:ascii="Arial" w:eastAsia="Times New Roman" w:hAnsi="Arial" w:cs="Arial"/>
          <w:b/>
          <w:lang w:val="sr-Cyrl-BA" w:eastAsia="hr-HR"/>
        </w:rPr>
      </w:pPr>
    </w:p>
    <w:p w14:paraId="0EDDE4EF" w14:textId="77777777" w:rsidR="00A80CF1" w:rsidRPr="000F3C8D" w:rsidRDefault="00A80CF1" w:rsidP="00A80CF1">
      <w:pPr>
        <w:spacing w:after="0" w:line="240" w:lineRule="auto"/>
        <w:rPr>
          <w:rFonts w:ascii="Arial" w:eastAsia="Times New Roman" w:hAnsi="Arial" w:cs="Arial"/>
          <w:lang w:val="sr-Cyrl-BA" w:eastAsia="hr-HR"/>
        </w:rPr>
      </w:pPr>
      <w:r w:rsidRPr="000F3C8D">
        <w:rPr>
          <w:rFonts w:ascii="Arial" w:eastAsia="Times New Roman" w:hAnsi="Arial" w:cs="Arial"/>
          <w:lang w:val="sr-Cyrl-BA" w:eastAsia="hr-HR"/>
        </w:rPr>
        <w:t>У табелу врсте расхода навести расходе према врстама. Сваку врсту расхода планирати у посебан ред. У колони 4. навести износ расхода који планирате покрити из средстава Федералног министарства културе и спорта, а у колони 5 навести износ расхода који планирате покрити из осталих извора средстава. У колони 6 наведите о којем извору се ради (користите само изворе наведене у табели планирани/очекивани приход) .</w:t>
      </w:r>
    </w:p>
    <w:p w14:paraId="71A45DEB" w14:textId="77777777" w:rsidR="00A80CF1" w:rsidRPr="000F3C8D" w:rsidRDefault="00A80CF1" w:rsidP="00A80CF1">
      <w:pPr>
        <w:spacing w:after="0" w:line="240" w:lineRule="auto"/>
        <w:rPr>
          <w:rFonts w:ascii="Arial" w:eastAsia="Times New Roman" w:hAnsi="Arial" w:cs="Arial"/>
          <w:b/>
          <w:lang w:val="sr-Cyrl-BA" w:eastAsia="hr-HR"/>
        </w:rPr>
      </w:pPr>
    </w:p>
    <w:p w14:paraId="5500B780" w14:textId="7B697E60" w:rsidR="00287EDF" w:rsidRPr="000F3C8D" w:rsidRDefault="00A80CF1" w:rsidP="00287EDF">
      <w:pPr>
        <w:spacing w:after="0" w:line="240" w:lineRule="auto"/>
        <w:rPr>
          <w:rFonts w:ascii="Arial" w:eastAsia="Times New Roman" w:hAnsi="Arial" w:cs="Arial"/>
          <w:b/>
          <w:lang w:val="sr-Cyrl-BA" w:eastAsia="hr-HR"/>
        </w:rPr>
      </w:pPr>
      <w:r w:rsidRPr="000F3C8D">
        <w:rPr>
          <w:rFonts w:ascii="Arial" w:eastAsia="Times New Roman" w:hAnsi="Arial" w:cs="Arial"/>
          <w:b/>
          <w:lang w:val="sr-Cyrl-BA" w:eastAsia="hr-HR"/>
        </w:rPr>
        <w:t xml:space="preserve">* Није дозвољено уносити нове врсте расхода. </w:t>
      </w:r>
    </w:p>
    <w:p w14:paraId="7679E57F" w14:textId="77777777" w:rsidR="00287EDF" w:rsidRPr="000F3C8D" w:rsidRDefault="00287EDF" w:rsidP="00287EDF">
      <w:pPr>
        <w:spacing w:after="0" w:line="240" w:lineRule="auto"/>
        <w:rPr>
          <w:rFonts w:ascii="Arial" w:eastAsia="Times New Roman" w:hAnsi="Arial" w:cs="Arial"/>
          <w:lang w:val="sr-Cyrl-BA" w:eastAsia="hr-HR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6597"/>
        <w:gridCol w:w="1698"/>
        <w:gridCol w:w="2119"/>
        <w:gridCol w:w="1410"/>
        <w:gridCol w:w="1692"/>
      </w:tblGrid>
      <w:tr w:rsidR="00287EDF" w:rsidRPr="000F3C8D" w14:paraId="7B931D49" w14:textId="77777777" w:rsidTr="008144BF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61FCA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Red.</w:t>
            </w:r>
          </w:p>
          <w:p w14:paraId="11DE5C88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broj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08036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Vrsta rashoda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350F0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Planirani iznos rashoda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294DF4E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  <w:p w14:paraId="74477E30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Iznos koji planiramo utrošiti iz sredstava Federalnog ministarstva kulture i sporta</w:t>
            </w:r>
          </w:p>
        </w:tc>
        <w:tc>
          <w:tcPr>
            <w:tcW w:w="3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0E2E2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  <w:p w14:paraId="03CCE43A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  <w:p w14:paraId="665C3CBD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 xml:space="preserve">Iznos koji planiramo utrošiti iz ostalih izvora </w:t>
            </w:r>
          </w:p>
        </w:tc>
      </w:tr>
      <w:tr w:rsidR="00287EDF" w:rsidRPr="000F3C8D" w14:paraId="5724FC21" w14:textId="77777777" w:rsidTr="008144BF"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778AC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6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D41C4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0C988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02B45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8A6C4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Iznos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2AFF4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Izvor</w:t>
            </w:r>
          </w:p>
        </w:tc>
      </w:tr>
      <w:tr w:rsidR="00287EDF" w:rsidRPr="000F3C8D" w14:paraId="1397C4E2" w14:textId="77777777" w:rsidTr="008144BF">
        <w:tc>
          <w:tcPr>
            <w:tcW w:w="7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E96BAF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1</w:t>
            </w:r>
          </w:p>
        </w:tc>
        <w:tc>
          <w:tcPr>
            <w:tcW w:w="65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D4EF6A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4F1A35A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3</w:t>
            </w:r>
          </w:p>
        </w:tc>
        <w:tc>
          <w:tcPr>
            <w:tcW w:w="211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514987A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22A3F90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D5367A" w14:textId="77777777" w:rsidR="00287EDF" w:rsidRPr="000F3C8D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6</w:t>
            </w:r>
          </w:p>
        </w:tc>
      </w:tr>
      <w:tr w:rsidR="000F3C8D" w:rsidRPr="000F3C8D" w14:paraId="680B25EC" w14:textId="77777777" w:rsidTr="008144BF">
        <w:tc>
          <w:tcPr>
            <w:tcW w:w="767" w:type="dxa"/>
          </w:tcPr>
          <w:p w14:paraId="4068CE6B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1.</w:t>
            </w:r>
          </w:p>
        </w:tc>
        <w:tc>
          <w:tcPr>
            <w:tcW w:w="6597" w:type="dxa"/>
          </w:tcPr>
          <w:p w14:paraId="0FC3C12E" w14:textId="47F65124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Путни трошкови</w:t>
            </w:r>
          </w:p>
        </w:tc>
        <w:tc>
          <w:tcPr>
            <w:tcW w:w="1698" w:type="dxa"/>
          </w:tcPr>
          <w:p w14:paraId="63D6C12C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40BDAF6B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47FF6E11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2D2E65FB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05C3CFF2" w14:textId="77777777" w:rsidTr="008144BF">
        <w:tc>
          <w:tcPr>
            <w:tcW w:w="767" w:type="dxa"/>
          </w:tcPr>
          <w:p w14:paraId="0EBAC37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1.1.</w:t>
            </w:r>
          </w:p>
        </w:tc>
        <w:tc>
          <w:tcPr>
            <w:tcW w:w="6597" w:type="dxa"/>
          </w:tcPr>
          <w:p w14:paraId="2DE9D2A6" w14:textId="6D9EFA68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 xml:space="preserve">Трошкови смјештаја, ноћења </w:t>
            </w:r>
          </w:p>
        </w:tc>
        <w:tc>
          <w:tcPr>
            <w:tcW w:w="1698" w:type="dxa"/>
          </w:tcPr>
          <w:p w14:paraId="7E42EE09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68B2D743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2FF91941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024AAC62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4F9356BB" w14:textId="77777777" w:rsidTr="008144BF">
        <w:tc>
          <w:tcPr>
            <w:tcW w:w="767" w:type="dxa"/>
          </w:tcPr>
          <w:p w14:paraId="440D2E10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1.2.</w:t>
            </w:r>
          </w:p>
        </w:tc>
        <w:tc>
          <w:tcPr>
            <w:tcW w:w="6597" w:type="dxa"/>
          </w:tcPr>
          <w:p w14:paraId="48AD00A8" w14:textId="24BBB279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Трошкови превоза</w:t>
            </w:r>
          </w:p>
        </w:tc>
        <w:tc>
          <w:tcPr>
            <w:tcW w:w="1698" w:type="dxa"/>
          </w:tcPr>
          <w:p w14:paraId="2FFF0A51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663BA4BC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192B9BF0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3909FF49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43E22B95" w14:textId="77777777" w:rsidTr="008144BF">
        <w:tc>
          <w:tcPr>
            <w:tcW w:w="767" w:type="dxa"/>
          </w:tcPr>
          <w:p w14:paraId="62731B2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1.2.1</w:t>
            </w:r>
          </w:p>
        </w:tc>
        <w:tc>
          <w:tcPr>
            <w:tcW w:w="6597" w:type="dxa"/>
          </w:tcPr>
          <w:p w14:paraId="74E56B20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8" w:type="dxa"/>
          </w:tcPr>
          <w:p w14:paraId="204BA12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1072898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1512952D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04F19B5F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4F9657F2" w14:textId="77777777" w:rsidTr="008144BF">
        <w:tc>
          <w:tcPr>
            <w:tcW w:w="767" w:type="dxa"/>
          </w:tcPr>
          <w:p w14:paraId="56AEC31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1.3</w:t>
            </w:r>
          </w:p>
        </w:tc>
        <w:tc>
          <w:tcPr>
            <w:tcW w:w="6597" w:type="dxa"/>
          </w:tcPr>
          <w:p w14:paraId="097EA8D7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8" w:type="dxa"/>
          </w:tcPr>
          <w:p w14:paraId="5B1FFA0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74C7A1AD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2992607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6F8B5705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0782FE48" w14:textId="77777777" w:rsidTr="008144BF">
        <w:tc>
          <w:tcPr>
            <w:tcW w:w="767" w:type="dxa"/>
          </w:tcPr>
          <w:p w14:paraId="55B8C5F1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1.3.1.</w:t>
            </w:r>
          </w:p>
        </w:tc>
        <w:tc>
          <w:tcPr>
            <w:tcW w:w="6597" w:type="dxa"/>
          </w:tcPr>
          <w:p w14:paraId="2C8E7F0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8" w:type="dxa"/>
          </w:tcPr>
          <w:p w14:paraId="71ABE62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6AA9C30E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0DACDC3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3B88BB37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04CF8967" w14:textId="77777777" w:rsidTr="008144BF">
        <w:tc>
          <w:tcPr>
            <w:tcW w:w="767" w:type="dxa"/>
          </w:tcPr>
          <w:p w14:paraId="4761C6B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1.3.2.</w:t>
            </w:r>
          </w:p>
        </w:tc>
        <w:tc>
          <w:tcPr>
            <w:tcW w:w="6597" w:type="dxa"/>
          </w:tcPr>
          <w:p w14:paraId="0D10CA39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8" w:type="dxa"/>
          </w:tcPr>
          <w:p w14:paraId="582AB69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79AB7613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41DDB21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7105C125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4524C177" w14:textId="77777777" w:rsidTr="008144BF">
        <w:tc>
          <w:tcPr>
            <w:tcW w:w="767" w:type="dxa"/>
          </w:tcPr>
          <w:p w14:paraId="28D6E9B2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1.4.</w:t>
            </w:r>
          </w:p>
        </w:tc>
        <w:tc>
          <w:tcPr>
            <w:tcW w:w="6597" w:type="dxa"/>
          </w:tcPr>
          <w:p w14:paraId="57D00AC2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8" w:type="dxa"/>
          </w:tcPr>
          <w:p w14:paraId="63399E0C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34712FF1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7548F482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0AD915C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6FF0506B" w14:textId="77777777" w:rsidTr="008144BF">
        <w:tc>
          <w:tcPr>
            <w:tcW w:w="767" w:type="dxa"/>
          </w:tcPr>
          <w:p w14:paraId="2E1ED417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1.4.1.</w:t>
            </w:r>
          </w:p>
        </w:tc>
        <w:tc>
          <w:tcPr>
            <w:tcW w:w="6597" w:type="dxa"/>
          </w:tcPr>
          <w:p w14:paraId="6FBB325F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8" w:type="dxa"/>
          </w:tcPr>
          <w:p w14:paraId="7B88534E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37F0CDA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2C0E2BF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36B8F088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7EF66F78" w14:textId="77777777" w:rsidTr="008144BF">
        <w:tc>
          <w:tcPr>
            <w:tcW w:w="767" w:type="dxa"/>
          </w:tcPr>
          <w:p w14:paraId="714A0FDB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1.4.2.</w:t>
            </w:r>
          </w:p>
        </w:tc>
        <w:tc>
          <w:tcPr>
            <w:tcW w:w="6597" w:type="dxa"/>
          </w:tcPr>
          <w:p w14:paraId="414F2F7B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8" w:type="dxa"/>
          </w:tcPr>
          <w:p w14:paraId="15DD6351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6937E7E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20C85BB7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41734A4E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191FCEEF" w14:textId="77777777" w:rsidTr="008144BF">
        <w:tc>
          <w:tcPr>
            <w:tcW w:w="767" w:type="dxa"/>
          </w:tcPr>
          <w:p w14:paraId="4F1F465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 xml:space="preserve">2. </w:t>
            </w:r>
          </w:p>
        </w:tc>
        <w:tc>
          <w:tcPr>
            <w:tcW w:w="6597" w:type="dxa"/>
          </w:tcPr>
          <w:p w14:paraId="7DD9E88B" w14:textId="4599FEBD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Материјални трошкови</w:t>
            </w:r>
          </w:p>
        </w:tc>
        <w:tc>
          <w:tcPr>
            <w:tcW w:w="1698" w:type="dxa"/>
          </w:tcPr>
          <w:p w14:paraId="2BBB0925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415A929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4AB706B2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6A88B1F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77154B29" w14:textId="77777777" w:rsidTr="008144BF">
        <w:tc>
          <w:tcPr>
            <w:tcW w:w="767" w:type="dxa"/>
          </w:tcPr>
          <w:p w14:paraId="745272E0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2.1</w:t>
            </w:r>
          </w:p>
        </w:tc>
        <w:tc>
          <w:tcPr>
            <w:tcW w:w="6597" w:type="dxa"/>
          </w:tcPr>
          <w:p w14:paraId="1A0DE33A" w14:textId="6F89B8F8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Штампани материјал и декоративни материјал</w:t>
            </w:r>
          </w:p>
        </w:tc>
        <w:tc>
          <w:tcPr>
            <w:tcW w:w="1698" w:type="dxa"/>
          </w:tcPr>
          <w:p w14:paraId="21D2F89F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3598A95B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3CA5C760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3EDE7402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221497E8" w14:textId="77777777" w:rsidTr="008144BF">
        <w:tc>
          <w:tcPr>
            <w:tcW w:w="767" w:type="dxa"/>
          </w:tcPr>
          <w:p w14:paraId="06F16D51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2.2.</w:t>
            </w:r>
          </w:p>
        </w:tc>
        <w:tc>
          <w:tcPr>
            <w:tcW w:w="6597" w:type="dxa"/>
          </w:tcPr>
          <w:p w14:paraId="76FB74FE" w14:textId="74CF233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Храна и пиће без алкохола, укључујући и угоститељске услуге (Министарство признаје ове трошкове максимално до 20% у односу на укупан износ одобрених средстава)</w:t>
            </w:r>
          </w:p>
        </w:tc>
        <w:tc>
          <w:tcPr>
            <w:tcW w:w="1698" w:type="dxa"/>
          </w:tcPr>
          <w:p w14:paraId="27C439CC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2DEA14F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0832F0A5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2546A42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3421D686" w14:textId="77777777" w:rsidTr="008144BF">
        <w:tc>
          <w:tcPr>
            <w:tcW w:w="767" w:type="dxa"/>
          </w:tcPr>
          <w:p w14:paraId="0B145F0C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lang w:val="sr-Cyrl-BA" w:eastAsia="hr-HR"/>
              </w:rPr>
              <w:t>2.3.</w:t>
            </w:r>
          </w:p>
        </w:tc>
        <w:tc>
          <w:tcPr>
            <w:tcW w:w="6597" w:type="dxa"/>
          </w:tcPr>
          <w:p w14:paraId="278F18F1" w14:textId="583F8BFE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Остали материјални трошкови (навести који)</w:t>
            </w:r>
          </w:p>
        </w:tc>
        <w:tc>
          <w:tcPr>
            <w:tcW w:w="1698" w:type="dxa"/>
          </w:tcPr>
          <w:p w14:paraId="37BC974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5903CAA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0181E59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6F51E743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498238C9" w14:textId="77777777" w:rsidTr="008144BF">
        <w:tc>
          <w:tcPr>
            <w:tcW w:w="767" w:type="dxa"/>
          </w:tcPr>
          <w:p w14:paraId="112FA853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6597" w:type="dxa"/>
          </w:tcPr>
          <w:p w14:paraId="6C59433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8" w:type="dxa"/>
          </w:tcPr>
          <w:p w14:paraId="3775086C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1FD0F6EC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2E9D6D7D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687E1F43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59AB0D33" w14:textId="77777777" w:rsidTr="008144BF">
        <w:tc>
          <w:tcPr>
            <w:tcW w:w="767" w:type="dxa"/>
          </w:tcPr>
          <w:p w14:paraId="23C962FE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6597" w:type="dxa"/>
          </w:tcPr>
          <w:p w14:paraId="7FE77A4B" w14:textId="74286B32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Трошкови припрема спортиста</w:t>
            </w:r>
          </w:p>
        </w:tc>
        <w:tc>
          <w:tcPr>
            <w:tcW w:w="1698" w:type="dxa"/>
          </w:tcPr>
          <w:p w14:paraId="6E4B8F25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63BF810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44C64D8D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0699E9CD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28EA3214" w14:textId="77777777" w:rsidTr="008144BF">
        <w:tc>
          <w:tcPr>
            <w:tcW w:w="767" w:type="dxa"/>
          </w:tcPr>
          <w:p w14:paraId="1226526B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3.</w:t>
            </w:r>
          </w:p>
        </w:tc>
        <w:tc>
          <w:tcPr>
            <w:tcW w:w="6597" w:type="dxa"/>
          </w:tcPr>
          <w:p w14:paraId="63349422" w14:textId="5A04A773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 xml:space="preserve">Обезбјеђење </w:t>
            </w:r>
          </w:p>
        </w:tc>
        <w:tc>
          <w:tcPr>
            <w:tcW w:w="1698" w:type="dxa"/>
          </w:tcPr>
          <w:p w14:paraId="7323BE35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3D44D9A3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155E08B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5381781F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375044DB" w14:textId="77777777" w:rsidTr="008144BF">
        <w:tc>
          <w:tcPr>
            <w:tcW w:w="767" w:type="dxa"/>
          </w:tcPr>
          <w:p w14:paraId="3B8FE38F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3.1.</w:t>
            </w:r>
          </w:p>
        </w:tc>
        <w:tc>
          <w:tcPr>
            <w:tcW w:w="6597" w:type="dxa"/>
          </w:tcPr>
          <w:p w14:paraId="1A19CAEE" w14:textId="6BE551FE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Медицинске услуге</w:t>
            </w:r>
          </w:p>
        </w:tc>
        <w:tc>
          <w:tcPr>
            <w:tcW w:w="1698" w:type="dxa"/>
          </w:tcPr>
          <w:p w14:paraId="6A8AC81A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692B7DC3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44848665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2B24A16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6F64A6E5" w14:textId="77777777" w:rsidTr="00B064AD">
        <w:trPr>
          <w:trHeight w:val="299"/>
        </w:trPr>
        <w:tc>
          <w:tcPr>
            <w:tcW w:w="767" w:type="dxa"/>
          </w:tcPr>
          <w:p w14:paraId="1D6E62FF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3.2.</w:t>
            </w:r>
          </w:p>
        </w:tc>
        <w:tc>
          <w:tcPr>
            <w:tcW w:w="6597" w:type="dxa"/>
          </w:tcPr>
          <w:p w14:paraId="46399CB6" w14:textId="57876C3E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hAnsi="Arial" w:cs="Arial"/>
                <w:sz w:val="24"/>
                <w:szCs w:val="24"/>
                <w:lang w:val="sr-Cyrl-BA"/>
              </w:rPr>
              <w:t>Најам спортских објекта</w:t>
            </w:r>
          </w:p>
        </w:tc>
        <w:tc>
          <w:tcPr>
            <w:tcW w:w="1698" w:type="dxa"/>
          </w:tcPr>
          <w:p w14:paraId="2B3DD254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7DBA9CAE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7B19B9F1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24FF40C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0F3C8D" w:rsidRPr="000F3C8D" w14:paraId="494E6B23" w14:textId="77777777" w:rsidTr="008144BF">
        <w:tc>
          <w:tcPr>
            <w:tcW w:w="767" w:type="dxa"/>
          </w:tcPr>
          <w:p w14:paraId="03639D8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3.3.</w:t>
            </w:r>
          </w:p>
        </w:tc>
        <w:tc>
          <w:tcPr>
            <w:tcW w:w="6597" w:type="dxa"/>
          </w:tcPr>
          <w:p w14:paraId="1F9EDAC0" w14:textId="47193176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Набавка спортске опреме</w:t>
            </w:r>
          </w:p>
        </w:tc>
        <w:tc>
          <w:tcPr>
            <w:tcW w:w="1698" w:type="dxa"/>
          </w:tcPr>
          <w:p w14:paraId="2C3AACA7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2119" w:type="dxa"/>
          </w:tcPr>
          <w:p w14:paraId="61FE3F49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410" w:type="dxa"/>
          </w:tcPr>
          <w:p w14:paraId="71CEAB55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208FD796" w14:textId="77777777" w:rsidR="000F3C8D" w:rsidRPr="000F3C8D" w:rsidRDefault="000F3C8D" w:rsidP="000F3C8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  <w:tr w:rsidR="00B064AD" w:rsidRPr="000F3C8D" w14:paraId="6DCCB6AF" w14:textId="77777777" w:rsidTr="008144BF">
        <w:tc>
          <w:tcPr>
            <w:tcW w:w="767" w:type="dxa"/>
          </w:tcPr>
          <w:p w14:paraId="6070E8CB" w14:textId="77777777" w:rsidR="00B064AD" w:rsidRPr="000F3C8D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6597" w:type="dxa"/>
          </w:tcPr>
          <w:p w14:paraId="669F8DBC" w14:textId="650426F7" w:rsidR="00B064AD" w:rsidRPr="000F3C8D" w:rsidRDefault="000F3C8D" w:rsidP="00B064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hAnsi="Arial" w:cs="Arial"/>
                <w:b/>
                <w:sz w:val="24"/>
                <w:szCs w:val="24"/>
                <w:lang w:val="sr-Cyrl-BA"/>
              </w:rPr>
              <w:t>УКУПНО</w:t>
            </w:r>
            <w:r w:rsidR="00B064AD" w:rsidRPr="000F3C8D">
              <w:rPr>
                <w:rFonts w:ascii="Arial" w:eastAsia="Times New Roman" w:hAnsi="Arial" w:cs="Arial"/>
                <w:b/>
                <w:lang w:val="sr-Cyrl-BA" w:eastAsia="hr-HR"/>
              </w:rPr>
              <w:t>:</w:t>
            </w:r>
          </w:p>
        </w:tc>
        <w:tc>
          <w:tcPr>
            <w:tcW w:w="1698" w:type="dxa"/>
          </w:tcPr>
          <w:p w14:paraId="120D44E9" w14:textId="77777777" w:rsidR="00B064AD" w:rsidRPr="000F3C8D" w:rsidRDefault="00B064AD" w:rsidP="00B064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KM</w:t>
            </w:r>
          </w:p>
        </w:tc>
        <w:tc>
          <w:tcPr>
            <w:tcW w:w="2119" w:type="dxa"/>
          </w:tcPr>
          <w:p w14:paraId="2219496E" w14:textId="77777777" w:rsidR="00B064AD" w:rsidRPr="000F3C8D" w:rsidRDefault="00B064AD" w:rsidP="00B064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0F3C8D">
              <w:rPr>
                <w:rFonts w:ascii="Arial" w:eastAsia="Times New Roman" w:hAnsi="Arial" w:cs="Arial"/>
                <w:b/>
                <w:lang w:val="sr-Cyrl-BA" w:eastAsia="hr-HR"/>
              </w:rPr>
              <w:t>KM</w:t>
            </w:r>
          </w:p>
        </w:tc>
        <w:tc>
          <w:tcPr>
            <w:tcW w:w="1410" w:type="dxa"/>
          </w:tcPr>
          <w:p w14:paraId="3F22CFF0" w14:textId="77777777" w:rsidR="00B064AD" w:rsidRPr="000F3C8D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  <w:tc>
          <w:tcPr>
            <w:tcW w:w="1692" w:type="dxa"/>
          </w:tcPr>
          <w:p w14:paraId="358FEEE6" w14:textId="77777777" w:rsidR="00B064AD" w:rsidRPr="000F3C8D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val="sr-Cyrl-BA" w:eastAsia="hr-HR"/>
              </w:rPr>
            </w:pPr>
          </w:p>
        </w:tc>
      </w:tr>
    </w:tbl>
    <w:p w14:paraId="61893C34" w14:textId="77777777" w:rsidR="00287EDF" w:rsidRPr="000F3C8D" w:rsidRDefault="00287EDF" w:rsidP="00287EDF">
      <w:pPr>
        <w:rPr>
          <w:rFonts w:ascii="Arial" w:hAnsi="Arial" w:cs="Arial"/>
          <w:lang w:val="sr-Cyrl-BA"/>
        </w:rPr>
      </w:pPr>
    </w:p>
    <w:p w14:paraId="5B3A39FB" w14:textId="77777777" w:rsidR="000F3C8D" w:rsidRPr="000F3C8D" w:rsidRDefault="000F3C8D" w:rsidP="000F3C8D">
      <w:pPr>
        <w:rPr>
          <w:rFonts w:ascii="Arial" w:hAnsi="Arial" w:cs="Arial"/>
          <w:b/>
          <w:sz w:val="24"/>
          <w:szCs w:val="24"/>
          <w:lang w:val="sr-Cyrl-BA"/>
        </w:rPr>
      </w:pPr>
      <w:r w:rsidRPr="000F3C8D">
        <w:rPr>
          <w:rFonts w:ascii="Arial" w:hAnsi="Arial" w:cs="Arial"/>
          <w:b/>
          <w:sz w:val="24"/>
          <w:szCs w:val="24"/>
          <w:lang w:val="sr-Cyrl-BA"/>
        </w:rPr>
        <w:t>Потпис одговорног лица: ___________________________</w:t>
      </w:r>
    </w:p>
    <w:p w14:paraId="68D76EA1" w14:textId="63CF2F3E" w:rsidR="00287EDF" w:rsidRPr="000F3C8D" w:rsidRDefault="000F3C8D" w:rsidP="000F3C8D">
      <w:pPr>
        <w:rPr>
          <w:rFonts w:ascii="Arial" w:hAnsi="Arial" w:cs="Arial"/>
          <w:b/>
          <w:sz w:val="24"/>
          <w:szCs w:val="24"/>
          <w:lang w:val="sr-Cyrl-BA"/>
        </w:rPr>
      </w:pPr>
      <w:r w:rsidRPr="000F3C8D">
        <w:rPr>
          <w:rFonts w:ascii="Arial" w:hAnsi="Arial" w:cs="Arial"/>
          <w:b/>
          <w:sz w:val="24"/>
          <w:szCs w:val="24"/>
          <w:lang w:val="sr-Cyrl-BA"/>
        </w:rPr>
        <w:t>Печат организације</w:t>
      </w:r>
    </w:p>
    <w:p w14:paraId="043CC194" w14:textId="77777777" w:rsidR="00287EDF" w:rsidRPr="000F3C8D" w:rsidRDefault="00287EDF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29DB0609" w14:textId="77777777" w:rsidR="00287EDF" w:rsidRPr="000F3C8D" w:rsidRDefault="00287EDF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528354BF" w14:textId="77777777" w:rsidR="00287EDF" w:rsidRPr="000F3C8D" w:rsidRDefault="00287EDF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5FABF45B" w14:textId="77777777" w:rsidR="000F3C8D" w:rsidRPr="000F3C8D" w:rsidRDefault="009522C8" w:rsidP="000F3C8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8</w:t>
      </w:r>
      <w:r w:rsidR="00782D0C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. </w:t>
      </w:r>
      <w:r w:rsidR="000F3C8D"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ИЗЈАВА АПЛИКАНТА</w:t>
      </w:r>
    </w:p>
    <w:p w14:paraId="62CA393F" w14:textId="77777777" w:rsidR="000F3C8D" w:rsidRPr="000F3C8D" w:rsidRDefault="000F3C8D" w:rsidP="000F3C8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Потписивањем овог обрасца, изјављујем да су сви наведени подаци истинити и да је документација потпуна. Такођер, прихватам све услове Јавног позива и обавезујем се на намјенско кориштење средстава уколико пројекат буде одобрен. У случају одустајања од реализовања одобреног пројекта, извршићемо поврат одобрених средстава у року од 15 дана од дана доношења одлуке о одустајању, а најкасније до уговореног рока за доставу извјештаја. Прихватамо да контролу намјенског утрошка средстава изврши Комисија Федералног министарства културе и спорта на основу достављеног извјештаја, а у случају потребе непосредним увидом у документа у нашим просторијама.</w:t>
      </w:r>
    </w:p>
    <w:p w14:paraId="03031F33" w14:textId="77777777" w:rsidR="000F3C8D" w:rsidRPr="000F3C8D" w:rsidRDefault="000F3C8D" w:rsidP="000F3C8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Cs/>
          <w:sz w:val="24"/>
          <w:szCs w:val="24"/>
          <w:lang w:val="sr-Cyrl-BA"/>
        </w:rPr>
        <w:t>У ______________________, дана ___________ 2026. године</w:t>
      </w:r>
    </w:p>
    <w:p w14:paraId="29D09DED" w14:textId="77777777" w:rsidR="000F3C8D" w:rsidRPr="000F3C8D" w:rsidRDefault="000F3C8D" w:rsidP="000F3C8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Потпис одговорног лица: ___________________________</w:t>
      </w:r>
    </w:p>
    <w:p w14:paraId="1356F62F" w14:textId="434761FE" w:rsidR="00782D0C" w:rsidRPr="000F3C8D" w:rsidRDefault="000F3C8D" w:rsidP="000F3C8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0F3C8D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Печат организације</w:t>
      </w:r>
    </w:p>
    <w:sectPr w:rsidR="00782D0C" w:rsidRPr="000F3C8D" w:rsidSect="00287EDF">
      <w:headerReference w:type="default" r:id="rId9"/>
      <w:footerReference w:type="default" r:id="rId10"/>
      <w:pgSz w:w="16838" w:h="11906" w:orient="landscape" w:code="9"/>
      <w:pgMar w:top="720" w:right="568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AF63D" w14:textId="77777777" w:rsidR="00361D17" w:rsidRDefault="00361D17" w:rsidP="008F6B76">
      <w:pPr>
        <w:spacing w:after="0" w:line="240" w:lineRule="auto"/>
      </w:pPr>
      <w:r>
        <w:separator/>
      </w:r>
    </w:p>
  </w:endnote>
  <w:endnote w:type="continuationSeparator" w:id="0">
    <w:p w14:paraId="4DE7DF7C" w14:textId="77777777" w:rsidR="00361D17" w:rsidRDefault="00361D17" w:rsidP="008F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6526975"/>
      <w:docPartObj>
        <w:docPartGallery w:val="Page Numbers (Bottom of Page)"/>
        <w:docPartUnique/>
      </w:docPartObj>
    </w:sdtPr>
    <w:sdtEndPr/>
    <w:sdtContent>
      <w:p w14:paraId="753A06E8" w14:textId="516914D5" w:rsidR="00287EDF" w:rsidRDefault="00287ED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1C8" w:rsidRPr="001671C8">
          <w:rPr>
            <w:noProof/>
            <w:lang w:val="hr-HR"/>
          </w:rPr>
          <w:t>6</w:t>
        </w:r>
        <w:r>
          <w:fldChar w:fldCharType="end"/>
        </w:r>
      </w:p>
    </w:sdtContent>
  </w:sdt>
  <w:p w14:paraId="4E27DEB4" w14:textId="77777777" w:rsidR="00287EDF" w:rsidRDefault="00287ED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398721"/>
      <w:docPartObj>
        <w:docPartGallery w:val="Page Numbers (Bottom of Page)"/>
        <w:docPartUnique/>
      </w:docPartObj>
    </w:sdtPr>
    <w:sdtEndPr/>
    <w:sdtContent>
      <w:p w14:paraId="5C6F60B8" w14:textId="6F69E4CE" w:rsidR="00B52A25" w:rsidRDefault="00B52A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1C8" w:rsidRPr="001671C8">
          <w:rPr>
            <w:noProof/>
            <w:lang w:val="hr-HR"/>
          </w:rPr>
          <w:t>8</w:t>
        </w:r>
        <w:r>
          <w:fldChar w:fldCharType="end"/>
        </w:r>
      </w:p>
    </w:sdtContent>
  </w:sdt>
  <w:p w14:paraId="37DE59DF" w14:textId="77777777" w:rsidR="00B52A25" w:rsidRDefault="00B52A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AF25C" w14:textId="77777777" w:rsidR="00361D17" w:rsidRDefault="00361D17" w:rsidP="008F6B76">
      <w:pPr>
        <w:spacing w:after="0" w:line="240" w:lineRule="auto"/>
      </w:pPr>
      <w:r>
        <w:separator/>
      </w:r>
    </w:p>
  </w:footnote>
  <w:footnote w:type="continuationSeparator" w:id="0">
    <w:p w14:paraId="04E17DA0" w14:textId="77777777" w:rsidR="00361D17" w:rsidRDefault="00361D17" w:rsidP="008F6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128F8" w14:textId="77777777" w:rsidR="008F6B76" w:rsidRPr="00287EDF" w:rsidRDefault="008F6B76" w:rsidP="00287ED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134" style="width:0;height:1.5pt" o:hralign="center" o:bullet="t" o:hrstd="t" o:hr="t" fillcolor="#a0a0a0" stroked="f"/>
    </w:pict>
  </w:numPicBullet>
  <w:numPicBullet w:numPicBulletId="1">
    <w:pict>
      <v:rect id="_x0000_i1135" style="width:0;height:1.5pt" o:hralign="center" o:bullet="t" o:hrstd="t" o:hr="t" fillcolor="#a0a0a0" stroked="f"/>
    </w:pict>
  </w:numPicBullet>
  <w:numPicBullet w:numPicBulletId="2">
    <w:pict>
      <v:rect id="_x0000_i1136" style="width:0;height:1.5pt" o:hralign="center" o:bullet="t" o:hrstd="t" o:hr="t" fillcolor="#a0a0a0" stroked="f"/>
    </w:pict>
  </w:numPicBullet>
  <w:numPicBullet w:numPicBulletId="3">
    <w:pict>
      <v:rect id="_x0000_i1137" style="width:0;height:1.5pt" o:hralign="center" o:bullet="t" o:hrstd="t" o:hr="t" fillcolor="#a0a0a0" stroked="f"/>
    </w:pict>
  </w:numPicBullet>
  <w:numPicBullet w:numPicBulletId="4">
    <w:pict>
      <v:rect id="_x0000_i1138" style="width:0;height:1.5pt" o:hralign="center" o:bullet="t" o:hrstd="t" o:hr="t" fillcolor="#a0a0a0" stroked="f"/>
    </w:pict>
  </w:numPicBullet>
  <w:numPicBullet w:numPicBulletId="5">
    <w:pict>
      <v:rect id="_x0000_i1139" style="width:0;height:1.5pt" o:hralign="center" o:bullet="t" o:hrstd="t" o:hr="t" fillcolor="#a0a0a0" stroked="f"/>
    </w:pict>
  </w:numPicBullet>
  <w:abstractNum w:abstractNumId="0" w15:restartNumberingAfterBreak="0">
    <w:nsid w:val="03D51FBB"/>
    <w:multiLevelType w:val="hybridMultilevel"/>
    <w:tmpl w:val="F78A12F2"/>
    <w:lvl w:ilvl="0" w:tplc="275E9B98">
      <w:start w:val="1"/>
      <w:numFmt w:val="decimal"/>
      <w:lvlText w:val="%1."/>
      <w:lvlJc w:val="left"/>
      <w:pPr>
        <w:ind w:left="248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b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2C52"/>
    <w:multiLevelType w:val="multilevel"/>
    <w:tmpl w:val="06D8F8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DE14DC"/>
    <w:multiLevelType w:val="multilevel"/>
    <w:tmpl w:val="F02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A1FCE"/>
    <w:multiLevelType w:val="hybridMultilevel"/>
    <w:tmpl w:val="A5AC2E1C"/>
    <w:lvl w:ilvl="0" w:tplc="34CE0B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6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1C2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F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AE4D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E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265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0E0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0785BDF"/>
    <w:multiLevelType w:val="multilevel"/>
    <w:tmpl w:val="7CE6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D25645"/>
    <w:multiLevelType w:val="hybridMultilevel"/>
    <w:tmpl w:val="B164CB8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E523F"/>
    <w:multiLevelType w:val="hybridMultilevel"/>
    <w:tmpl w:val="08449D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9D3683"/>
    <w:multiLevelType w:val="hybridMultilevel"/>
    <w:tmpl w:val="F4E8E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5176E"/>
    <w:multiLevelType w:val="multilevel"/>
    <w:tmpl w:val="07C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062D5C"/>
    <w:multiLevelType w:val="multilevel"/>
    <w:tmpl w:val="136EC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C31EE0"/>
    <w:multiLevelType w:val="hybridMultilevel"/>
    <w:tmpl w:val="200E0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36A71"/>
    <w:multiLevelType w:val="hybridMultilevel"/>
    <w:tmpl w:val="4FCC94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1">
      <w:start w:val="1"/>
      <w:numFmt w:val="bullet"/>
      <w:lvlText w:val=""/>
      <w:lvlJc w:val="left"/>
      <w:pPr>
        <w:ind w:left="966" w:hanging="540"/>
      </w:pPr>
      <w:rPr>
        <w:rFonts w:ascii="Symbol" w:hAnsi="Symbol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E855AE2"/>
    <w:multiLevelType w:val="hybridMultilevel"/>
    <w:tmpl w:val="CD281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6076"/>
    <w:multiLevelType w:val="multilevel"/>
    <w:tmpl w:val="9AB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3C44A6"/>
    <w:multiLevelType w:val="multilevel"/>
    <w:tmpl w:val="C902F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58122DF"/>
    <w:multiLevelType w:val="multilevel"/>
    <w:tmpl w:val="0A8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A14E9C"/>
    <w:multiLevelType w:val="multilevel"/>
    <w:tmpl w:val="0BF8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8"/>
  </w:num>
  <w:num w:numId="5">
    <w:abstractNumId w:val="2"/>
  </w:num>
  <w:num w:numId="6">
    <w:abstractNumId w:val="16"/>
  </w:num>
  <w:num w:numId="7">
    <w:abstractNumId w:val="1"/>
  </w:num>
  <w:num w:numId="8">
    <w:abstractNumId w:val="14"/>
  </w:num>
  <w:num w:numId="9">
    <w:abstractNumId w:val="11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9"/>
  </w:num>
  <w:num w:numId="15">
    <w:abstractNumId w:val="5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C"/>
    <w:rsid w:val="0003712A"/>
    <w:rsid w:val="000B37B8"/>
    <w:rsid w:val="000D7C77"/>
    <w:rsid w:val="000F3C8D"/>
    <w:rsid w:val="001033F3"/>
    <w:rsid w:val="0012682B"/>
    <w:rsid w:val="0012764C"/>
    <w:rsid w:val="00145C2C"/>
    <w:rsid w:val="001671C8"/>
    <w:rsid w:val="001734A8"/>
    <w:rsid w:val="001C64A1"/>
    <w:rsid w:val="001D1C43"/>
    <w:rsid w:val="002709F1"/>
    <w:rsid w:val="00287EDF"/>
    <w:rsid w:val="002A0491"/>
    <w:rsid w:val="002D7190"/>
    <w:rsid w:val="002F5EBD"/>
    <w:rsid w:val="0030068E"/>
    <w:rsid w:val="00336D40"/>
    <w:rsid w:val="00340670"/>
    <w:rsid w:val="00347D72"/>
    <w:rsid w:val="00361D17"/>
    <w:rsid w:val="003F6409"/>
    <w:rsid w:val="0040607F"/>
    <w:rsid w:val="00412AC5"/>
    <w:rsid w:val="00423CA7"/>
    <w:rsid w:val="004520CB"/>
    <w:rsid w:val="00472B76"/>
    <w:rsid w:val="00494FDC"/>
    <w:rsid w:val="004B29B8"/>
    <w:rsid w:val="004C7455"/>
    <w:rsid w:val="004D257C"/>
    <w:rsid w:val="005245B4"/>
    <w:rsid w:val="00590CD0"/>
    <w:rsid w:val="0059653D"/>
    <w:rsid w:val="005E487F"/>
    <w:rsid w:val="00682647"/>
    <w:rsid w:val="006C3FB0"/>
    <w:rsid w:val="00782D0C"/>
    <w:rsid w:val="00790696"/>
    <w:rsid w:val="007A1C69"/>
    <w:rsid w:val="007A2422"/>
    <w:rsid w:val="007B33F7"/>
    <w:rsid w:val="00840C41"/>
    <w:rsid w:val="00844C1F"/>
    <w:rsid w:val="008A276D"/>
    <w:rsid w:val="008B5211"/>
    <w:rsid w:val="008B5694"/>
    <w:rsid w:val="008D23C3"/>
    <w:rsid w:val="008F6B76"/>
    <w:rsid w:val="009127E2"/>
    <w:rsid w:val="00920949"/>
    <w:rsid w:val="00924824"/>
    <w:rsid w:val="009522C8"/>
    <w:rsid w:val="0095540F"/>
    <w:rsid w:val="009B5BE8"/>
    <w:rsid w:val="009C2D84"/>
    <w:rsid w:val="009D182F"/>
    <w:rsid w:val="00A4438D"/>
    <w:rsid w:val="00A639CE"/>
    <w:rsid w:val="00A80CF1"/>
    <w:rsid w:val="00AA5D18"/>
    <w:rsid w:val="00AB734D"/>
    <w:rsid w:val="00B064AD"/>
    <w:rsid w:val="00B23B2D"/>
    <w:rsid w:val="00B34BAA"/>
    <w:rsid w:val="00B43BDA"/>
    <w:rsid w:val="00B52A25"/>
    <w:rsid w:val="00B5767D"/>
    <w:rsid w:val="00B81006"/>
    <w:rsid w:val="00B822E1"/>
    <w:rsid w:val="00BB369E"/>
    <w:rsid w:val="00BD4C02"/>
    <w:rsid w:val="00C101DB"/>
    <w:rsid w:val="00C11578"/>
    <w:rsid w:val="00C25813"/>
    <w:rsid w:val="00C65104"/>
    <w:rsid w:val="00CA33C3"/>
    <w:rsid w:val="00CF30C0"/>
    <w:rsid w:val="00D07DA3"/>
    <w:rsid w:val="00D47A1A"/>
    <w:rsid w:val="00D545F7"/>
    <w:rsid w:val="00DD4F9A"/>
    <w:rsid w:val="00DE3F80"/>
    <w:rsid w:val="00DF22E2"/>
    <w:rsid w:val="00E03508"/>
    <w:rsid w:val="00E41A7B"/>
    <w:rsid w:val="00E53085"/>
    <w:rsid w:val="00E6451B"/>
    <w:rsid w:val="00E7622B"/>
    <w:rsid w:val="00F6051D"/>
    <w:rsid w:val="00F80A14"/>
    <w:rsid w:val="00FB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F6384"/>
  <w15:chartTrackingRefBased/>
  <w15:docId w15:val="{C089B76E-6818-4674-89CB-99066FE7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694"/>
    <w:pPr>
      <w:ind w:left="720"/>
      <w:contextualSpacing/>
    </w:pPr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5694"/>
    <w:rPr>
      <w:rFonts w:ascii="Segoe UI" w:hAnsi="Segoe UI" w:cs="Segoe UI"/>
      <w:sz w:val="18"/>
      <w:szCs w:val="18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6B76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6B76"/>
    <w:rPr>
      <w:lang w:val="hr-BA"/>
    </w:rPr>
  </w:style>
  <w:style w:type="table" w:styleId="Reetkatablice">
    <w:name w:val="Table Grid"/>
    <w:basedOn w:val="Obinatablica"/>
    <w:uiPriority w:val="39"/>
    <w:rsid w:val="00952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9D87E-3B90-4200-B46B-F12356CE4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1786</Words>
  <Characters>10183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MKS-HP2</dc:creator>
  <cp:keywords/>
  <dc:description/>
  <cp:lastModifiedBy>Korisnik</cp:lastModifiedBy>
  <cp:revision>3</cp:revision>
  <cp:lastPrinted>2026-09-24T13:16:00Z</cp:lastPrinted>
  <dcterms:created xsi:type="dcterms:W3CDTF">2026-09-25T18:50:00Z</dcterms:created>
  <dcterms:modified xsi:type="dcterms:W3CDTF">2026-09-25T18:52:00Z</dcterms:modified>
</cp:coreProperties>
</file>